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4390" w:type="dxa"/>
        <w:tblLook w:val="04A0" w:firstRow="1" w:lastRow="0" w:firstColumn="1" w:lastColumn="0" w:noHBand="0" w:noVBand="1"/>
      </w:tblPr>
      <w:tblGrid>
        <w:gridCol w:w="1871"/>
        <w:gridCol w:w="1061"/>
        <w:gridCol w:w="1854"/>
        <w:gridCol w:w="2501"/>
        <w:gridCol w:w="3375"/>
        <w:gridCol w:w="3728"/>
      </w:tblGrid>
      <w:tr w:rsidR="004D5CFA" w:rsidRPr="002D1123" w14:paraId="3555D1C7" w14:textId="77777777" w:rsidTr="729AA3F4">
        <w:trPr>
          <w:trHeight w:val="677"/>
        </w:trPr>
        <w:tc>
          <w:tcPr>
            <w:tcW w:w="14390" w:type="dxa"/>
            <w:gridSpan w:val="6"/>
            <w:shd w:val="clear" w:color="auto" w:fill="92D050"/>
          </w:tcPr>
          <w:p w14:paraId="4CD0A2AF" w14:textId="607A986B" w:rsidR="004D5CFA" w:rsidRPr="00343903" w:rsidRDefault="7B4A4603" w:rsidP="729AA3F4">
            <w:pPr>
              <w:tabs>
                <w:tab w:val="left" w:pos="9300"/>
              </w:tabs>
              <w:spacing w:before="240" w:line="259" w:lineRule="auto"/>
              <w:contextualSpacing/>
              <w:jc w:val="center"/>
              <w:rPr>
                <w:rFonts w:ascii="Calibri" w:eastAsia="Calibri" w:hAnsi="Calibri" w:cs="Calibri"/>
                <w:sz w:val="36"/>
                <w:szCs w:val="36"/>
                <w:lang w:val="hr-HR"/>
              </w:rPr>
            </w:pPr>
            <w:r w:rsidRPr="729AA3F4">
              <w:rPr>
                <w:rFonts w:ascii="Calibri" w:eastAsia="Calibri" w:hAnsi="Calibri" w:cs="Calibri"/>
                <w:sz w:val="36"/>
                <w:szCs w:val="36"/>
                <w:lang w:val="hr-HR"/>
              </w:rPr>
              <w:t>Prijedlog godišnjeg izvedbenog kurikuluma za Pravoslavni vjeronauk u 7. razredu osnovne škole za školsku godinu 202</w:t>
            </w:r>
            <w:r w:rsidR="002D1123">
              <w:rPr>
                <w:rFonts w:ascii="Calibri" w:eastAsia="Calibri" w:hAnsi="Calibri" w:cs="Calibri"/>
                <w:sz w:val="36"/>
                <w:szCs w:val="36"/>
                <w:lang w:val="hr-HR"/>
              </w:rPr>
              <w:t>1</w:t>
            </w:r>
            <w:r w:rsidRPr="729AA3F4">
              <w:rPr>
                <w:rFonts w:ascii="Calibri" w:eastAsia="Calibri" w:hAnsi="Calibri" w:cs="Calibri"/>
                <w:sz w:val="36"/>
                <w:szCs w:val="36"/>
                <w:lang w:val="hr-HR"/>
              </w:rPr>
              <w:t>./202</w:t>
            </w:r>
            <w:r w:rsidR="002D1123">
              <w:rPr>
                <w:rFonts w:ascii="Calibri" w:eastAsia="Calibri" w:hAnsi="Calibri" w:cs="Calibri"/>
                <w:sz w:val="36"/>
                <w:szCs w:val="36"/>
                <w:lang w:val="hr-HR"/>
              </w:rPr>
              <w:t>2</w:t>
            </w:r>
            <w:r w:rsidRPr="729AA3F4">
              <w:rPr>
                <w:rFonts w:ascii="Calibri" w:eastAsia="Calibri" w:hAnsi="Calibri" w:cs="Calibri"/>
                <w:sz w:val="36"/>
                <w:szCs w:val="36"/>
                <w:lang w:val="hr-HR"/>
              </w:rPr>
              <w:t>.</w:t>
            </w:r>
          </w:p>
          <w:p w14:paraId="1A136353" w14:textId="29638879" w:rsidR="004D5CFA" w:rsidRPr="00343903" w:rsidRDefault="7B4A4603" w:rsidP="729AA3F4">
            <w:pPr>
              <w:tabs>
                <w:tab w:val="left" w:pos="9300"/>
              </w:tabs>
              <w:spacing w:before="240" w:line="259" w:lineRule="auto"/>
              <w:contextualSpacing/>
              <w:jc w:val="center"/>
              <w:rPr>
                <w:rFonts w:ascii="Calibri" w:eastAsia="Calibri" w:hAnsi="Calibri" w:cs="Calibri"/>
                <w:sz w:val="32"/>
                <w:szCs w:val="32"/>
                <w:lang w:val="hr-HR"/>
              </w:rPr>
            </w:pPr>
            <w:r>
              <w:rPr>
                <w:noProof/>
              </w:rPr>
              <w:drawing>
                <wp:inline distT="0" distB="0" distL="0" distR="0" wp14:anchorId="7E3004B9" wp14:editId="47ED2792">
                  <wp:extent cx="2247900" cy="1428750"/>
                  <wp:effectExtent l="0" t="0" r="0" b="0"/>
                  <wp:docPr id="187721427" name="Slika 187721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F00E13" w14:textId="1E8D3BEE" w:rsidR="004D5CFA" w:rsidRPr="00343903" w:rsidRDefault="006A2DE5" w:rsidP="729AA3F4">
            <w:pPr>
              <w:tabs>
                <w:tab w:val="left" w:pos="9300"/>
              </w:tabs>
              <w:spacing w:before="240" w:line="259" w:lineRule="auto"/>
              <w:contextualSpacing/>
              <w:jc w:val="center"/>
              <w:rPr>
                <w:rFonts w:ascii="Calibri" w:eastAsia="Calibri" w:hAnsi="Calibri" w:cs="Calibri"/>
                <w:sz w:val="32"/>
                <w:szCs w:val="32"/>
                <w:lang w:val="hr-HR"/>
              </w:rPr>
            </w:pPr>
            <w:hyperlink r:id="rId11">
              <w:r w:rsidR="7B4A4603" w:rsidRPr="002D1123">
                <w:rPr>
                  <w:rStyle w:val="Hiperveza"/>
                  <w:rFonts w:ascii="Calibri" w:eastAsia="Calibri" w:hAnsi="Calibri" w:cs="Calibri"/>
                  <w:color w:val="0563C1"/>
                  <w:sz w:val="16"/>
                  <w:szCs w:val="16"/>
                  <w:lang w:val="hr-HR"/>
                </w:rPr>
                <w:t>https://pixabay.com/photos/christ-jesus-religion-mosaic-898330/</w:t>
              </w:r>
            </w:hyperlink>
            <w:r w:rsidR="7B4A4603" w:rsidRPr="729AA3F4">
              <w:rPr>
                <w:rFonts w:ascii="Calibri" w:eastAsia="Calibri" w:hAnsi="Calibri" w:cs="Calibri"/>
                <w:b/>
                <w:bCs/>
                <w:sz w:val="32"/>
                <w:szCs w:val="32"/>
                <w:lang w:val="hr-HR"/>
              </w:rPr>
              <w:t xml:space="preserve">  </w:t>
            </w:r>
          </w:p>
          <w:p w14:paraId="0B798D1E" w14:textId="1C09BB07" w:rsidR="004D5CFA" w:rsidRPr="00343903" w:rsidRDefault="004D5CFA" w:rsidP="729AA3F4">
            <w:pPr>
              <w:tabs>
                <w:tab w:val="left" w:pos="9300"/>
              </w:tabs>
              <w:spacing w:before="240"/>
              <w:contextualSpacing/>
              <w:rPr>
                <w:sz w:val="16"/>
                <w:szCs w:val="16"/>
                <w:lang w:val="sr-Cyrl-RS"/>
              </w:rPr>
            </w:pPr>
          </w:p>
        </w:tc>
      </w:tr>
      <w:tr w:rsidR="004D5CFA" w14:paraId="3E4AEC8E" w14:textId="77777777" w:rsidTr="729AA3F4">
        <w:trPr>
          <w:trHeight w:val="677"/>
        </w:trPr>
        <w:tc>
          <w:tcPr>
            <w:tcW w:w="1871" w:type="dxa"/>
            <w:shd w:val="clear" w:color="auto" w:fill="9CC2E5" w:themeFill="accent1" w:themeFillTint="99"/>
          </w:tcPr>
          <w:p w14:paraId="4067FD2A" w14:textId="77777777" w:rsidR="004D5CFA" w:rsidRDefault="004D5CFA" w:rsidP="00504052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  <w:r w:rsidR="00D103EB">
              <w:rPr>
                <w:b/>
                <w:sz w:val="24"/>
                <w:szCs w:val="24"/>
              </w:rPr>
              <w:t>/CJELINA</w:t>
            </w:r>
          </w:p>
          <w:p w14:paraId="5DAB6C7B" w14:textId="77777777" w:rsidR="004D5CFA" w:rsidRPr="00504052" w:rsidRDefault="004D5CFA" w:rsidP="00504052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073" w:type="dxa"/>
            <w:shd w:val="clear" w:color="auto" w:fill="9CC2E5" w:themeFill="accent1" w:themeFillTint="99"/>
          </w:tcPr>
          <w:p w14:paraId="7FD6C53E" w14:textId="77777777" w:rsidR="004D5CFA" w:rsidRPr="00504052" w:rsidRDefault="004D5CFA" w:rsidP="00A31769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 w:rsidRPr="00460747">
              <w:rPr>
                <w:b/>
                <w:sz w:val="24"/>
                <w:szCs w:val="24"/>
              </w:rPr>
              <w:t>BROJ SATI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shd w:val="clear" w:color="auto" w:fill="9CC2E5" w:themeFill="accent1" w:themeFillTint="99"/>
          </w:tcPr>
          <w:p w14:paraId="70D56788" w14:textId="77777777" w:rsidR="004D5CFA" w:rsidRPr="00504052" w:rsidRDefault="00D103EB" w:rsidP="00A31769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MJESEC/TJEDAN</w:t>
            </w:r>
            <w:r w:rsidR="004D5CF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  <w:shd w:val="clear" w:color="auto" w:fill="9CC2E5" w:themeFill="accent1" w:themeFillTint="99"/>
          </w:tcPr>
          <w:p w14:paraId="7FFDCE47" w14:textId="77777777" w:rsidR="004D5CFA" w:rsidRPr="00460747" w:rsidRDefault="00E32FEC" w:rsidP="00A31769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NASTAVNE </w:t>
            </w:r>
            <w:r w:rsidR="00D103EB">
              <w:rPr>
                <w:b/>
                <w:sz w:val="24"/>
                <w:szCs w:val="24"/>
              </w:rPr>
              <w:t>TEME</w:t>
            </w:r>
          </w:p>
        </w:tc>
        <w:tc>
          <w:tcPr>
            <w:tcW w:w="3434" w:type="dxa"/>
            <w:shd w:val="clear" w:color="auto" w:fill="9CC2E5" w:themeFill="accent1" w:themeFillTint="99"/>
          </w:tcPr>
          <w:p w14:paraId="5CE34458" w14:textId="77777777" w:rsidR="004D5CFA" w:rsidRPr="00504052" w:rsidRDefault="004D5CFA" w:rsidP="00A31769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  <w:r w:rsidRPr="00460747">
              <w:rPr>
                <w:b/>
                <w:sz w:val="24"/>
                <w:szCs w:val="24"/>
              </w:rPr>
              <w:t>ODGOJNO-OBRAZOVNI ISHODI</w:t>
            </w:r>
            <w:r w:rsidRPr="00460747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460747">
              <w:rPr>
                <w:b/>
                <w:sz w:val="24"/>
                <w:szCs w:val="24"/>
                <w:lang w:val="hr-HR"/>
              </w:rPr>
              <w:t>PREDMETA</w:t>
            </w:r>
            <w:r>
              <w:rPr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782" w:type="dxa"/>
            <w:shd w:val="clear" w:color="auto" w:fill="9CC2E5" w:themeFill="accent1" w:themeFillTint="99"/>
          </w:tcPr>
          <w:p w14:paraId="0EE9EBC3" w14:textId="791A67A7" w:rsidR="004D5CFA" w:rsidRPr="00504052" w:rsidRDefault="204DBF99" w:rsidP="15641784">
            <w:pPr>
              <w:spacing w:before="240" w:line="259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1564178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OČEKIVANJA</w:t>
            </w:r>
          </w:p>
          <w:p w14:paraId="060F8AE9" w14:textId="255CA80A" w:rsidR="004D5CFA" w:rsidRPr="00504052" w:rsidRDefault="204DBF99" w:rsidP="15641784">
            <w:pPr>
              <w:spacing w:before="240" w:line="259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1564178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MEĐUPREDMETNIH </w:t>
            </w:r>
            <w:r w:rsidRPr="15641784">
              <w:rPr>
                <w:rFonts w:ascii="Calibri" w:eastAsia="Calibri" w:hAnsi="Calibri" w:cs="Calibri"/>
                <w:b/>
                <w:bCs/>
                <w:sz w:val="24"/>
                <w:szCs w:val="24"/>
                <w:lang w:val="hr-HR"/>
              </w:rPr>
              <w:t>TEMA</w:t>
            </w:r>
          </w:p>
        </w:tc>
      </w:tr>
      <w:tr w:rsidR="004D5CFA" w14:paraId="47B3DFE0" w14:textId="77777777" w:rsidTr="729AA3F4">
        <w:trPr>
          <w:trHeight w:val="319"/>
        </w:trPr>
        <w:tc>
          <w:tcPr>
            <w:tcW w:w="1871" w:type="dxa"/>
            <w:shd w:val="clear" w:color="auto" w:fill="FFFF00"/>
          </w:tcPr>
          <w:p w14:paraId="3DCB99D0" w14:textId="77777777" w:rsidR="004D5CFA" w:rsidRPr="00601C5D" w:rsidRDefault="004D5CFA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Uvodni sati i završno ponavljanje</w:t>
            </w:r>
          </w:p>
        </w:tc>
        <w:tc>
          <w:tcPr>
            <w:tcW w:w="1073" w:type="dxa"/>
          </w:tcPr>
          <w:p w14:paraId="02EB378F" w14:textId="77777777" w:rsidR="004D5CFA" w:rsidRDefault="004D5CFA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29B4EA11" w14:textId="77777777" w:rsidR="004D5CFA" w:rsidRPr="006E0B16" w:rsidRDefault="004D5CFA" w:rsidP="00D103EB">
            <w:pPr>
              <w:ind w:left="-136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9" w:type="dxa"/>
            <w:shd w:val="clear" w:color="auto" w:fill="FFE599" w:themeFill="accent4" w:themeFillTint="66"/>
          </w:tcPr>
          <w:p w14:paraId="4BD5317A" w14:textId="77777777" w:rsidR="004D5CFA" w:rsidRDefault="004D5CFA" w:rsidP="00C6310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7.9. – 18.9.</w:t>
            </w:r>
          </w:p>
          <w:p w14:paraId="6A05A809" w14:textId="77777777" w:rsidR="004D5CFA" w:rsidRPr="00B5096A" w:rsidRDefault="004D5CFA" w:rsidP="00C63106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C1C7934" w14:textId="77777777" w:rsidR="004D5CFA" w:rsidRPr="00601C5D" w:rsidRDefault="004D5CFA" w:rsidP="00C6310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14.6. – 18.6.</w:t>
            </w:r>
          </w:p>
        </w:tc>
        <w:tc>
          <w:tcPr>
            <w:tcW w:w="2501" w:type="dxa"/>
            <w:shd w:val="clear" w:color="auto" w:fill="FFE599" w:themeFill="accent4" w:themeFillTint="66"/>
          </w:tcPr>
          <w:p w14:paraId="5A39BBE3" w14:textId="77777777" w:rsidR="004D5CFA" w:rsidRPr="001547BF" w:rsidRDefault="004D5CFA" w:rsidP="0037621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FFE599" w:themeFill="accent4" w:themeFillTint="66"/>
          </w:tcPr>
          <w:p w14:paraId="41C8F396" w14:textId="77777777" w:rsidR="004D5CFA" w:rsidRPr="001547BF" w:rsidRDefault="004D5CFA" w:rsidP="0037621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2" w:type="dxa"/>
          </w:tcPr>
          <w:p w14:paraId="72A3D3EC" w14:textId="77777777" w:rsidR="004D5CFA" w:rsidRPr="00E45AF8" w:rsidRDefault="004D5CFA" w:rsidP="000660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30E94" w14:paraId="171B0659" w14:textId="77777777" w:rsidTr="729AA3F4">
        <w:trPr>
          <w:trHeight w:val="319"/>
        </w:trPr>
        <w:tc>
          <w:tcPr>
            <w:tcW w:w="1871" w:type="dxa"/>
            <w:shd w:val="clear" w:color="auto" w:fill="FFFF00"/>
          </w:tcPr>
          <w:p w14:paraId="0D0B940D" w14:textId="77777777" w:rsidR="003762D5" w:rsidRDefault="003762D5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0E27B00A" w14:textId="77777777" w:rsidR="003762D5" w:rsidRDefault="003762D5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60061E4C" w14:textId="77777777" w:rsidR="003762D5" w:rsidRDefault="003762D5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44EAFD9C" w14:textId="77777777" w:rsidR="003762D5" w:rsidRDefault="003762D5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3B0848DC" w14:textId="77777777" w:rsidR="00330E94" w:rsidRDefault="00330E94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  <w:proofErr w:type="spellStart"/>
            <w:r>
              <w:rPr>
                <w:b/>
                <w:sz w:val="28"/>
                <w:szCs w:val="28"/>
                <w:lang w:val="hr-HR"/>
              </w:rPr>
              <w:t>Bogopoznanje</w:t>
            </w:r>
            <w:proofErr w:type="spellEnd"/>
          </w:p>
        </w:tc>
        <w:tc>
          <w:tcPr>
            <w:tcW w:w="1073" w:type="dxa"/>
          </w:tcPr>
          <w:p w14:paraId="4B94D5A5" w14:textId="77777777" w:rsidR="00CB7B92" w:rsidRDefault="00CB7B92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3DEEC669" w14:textId="77777777" w:rsidR="00CB7B92" w:rsidRDefault="00CB7B92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3656B9AB" w14:textId="77777777" w:rsidR="00CB7B92" w:rsidRDefault="00CB7B92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45FB0818" w14:textId="77777777" w:rsidR="00CB7B92" w:rsidRDefault="00CB7B92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4B73E586" w14:textId="77777777" w:rsidR="00330E94" w:rsidRDefault="002822F3" w:rsidP="00CB7B92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29" w:type="dxa"/>
            <w:shd w:val="clear" w:color="auto" w:fill="FFE599" w:themeFill="accent4" w:themeFillTint="66"/>
          </w:tcPr>
          <w:p w14:paraId="049F31CB" w14:textId="77777777" w:rsidR="00540CC7" w:rsidRDefault="00540CC7" w:rsidP="00540CC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53128261" w14:textId="77777777" w:rsidR="00540CC7" w:rsidRDefault="00540CC7" w:rsidP="00540CC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62486C05" w14:textId="77777777" w:rsidR="00540CC7" w:rsidRDefault="00540CC7" w:rsidP="00540CC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7A4FAFAE" w14:textId="77777777" w:rsidR="00536665" w:rsidRPr="00536665" w:rsidRDefault="00540CC7" w:rsidP="00540CC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>21.9. – 30.10.</w:t>
            </w:r>
          </w:p>
        </w:tc>
        <w:tc>
          <w:tcPr>
            <w:tcW w:w="2501" w:type="dxa"/>
            <w:shd w:val="clear" w:color="auto" w:fill="FFE599" w:themeFill="accent4" w:themeFillTint="66"/>
          </w:tcPr>
          <w:p w14:paraId="4492387D" w14:textId="77777777" w:rsidR="00536665" w:rsidRDefault="00536665" w:rsidP="00536665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Učenje</w:t>
            </w:r>
          </w:p>
          <w:p w14:paraId="3934A544" w14:textId="77777777" w:rsidR="00536665" w:rsidRDefault="00536665" w:rsidP="00536665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Spoznaja</w:t>
            </w:r>
          </w:p>
          <w:p w14:paraId="42282944" w14:textId="77777777" w:rsidR="00536665" w:rsidRDefault="00536665" w:rsidP="00536665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Lična spoznaja</w:t>
            </w:r>
          </w:p>
          <w:p w14:paraId="4AB57488" w14:textId="77777777" w:rsidR="00536665" w:rsidRDefault="00536665" w:rsidP="00536665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Bogopoznanje</w:t>
            </w:r>
            <w:proofErr w:type="spellEnd"/>
          </w:p>
          <w:p w14:paraId="7B0A45E4" w14:textId="77777777" w:rsidR="00536665" w:rsidRDefault="00536665" w:rsidP="00536665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Bogopoznanje</w:t>
            </w:r>
            <w:proofErr w:type="spellEnd"/>
          </w:p>
          <w:p w14:paraId="5CA68127" w14:textId="77777777" w:rsidR="00536665" w:rsidRPr="00536665" w:rsidRDefault="00536665" w:rsidP="00536665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Pokajanje i opraštanje</w:t>
            </w:r>
          </w:p>
        </w:tc>
        <w:tc>
          <w:tcPr>
            <w:tcW w:w="3434" w:type="dxa"/>
            <w:shd w:val="clear" w:color="auto" w:fill="FFE599" w:themeFill="accent4" w:themeFillTint="66"/>
          </w:tcPr>
          <w:p w14:paraId="4101652C" w14:textId="77777777" w:rsidR="003762D5" w:rsidRDefault="003762D5" w:rsidP="007E44AA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it-IT"/>
              </w:rPr>
            </w:pPr>
          </w:p>
          <w:p w14:paraId="4B99056E" w14:textId="77777777" w:rsidR="003762D5" w:rsidRDefault="003762D5" w:rsidP="007E44AA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it-IT"/>
              </w:rPr>
            </w:pPr>
          </w:p>
          <w:p w14:paraId="1299C43A" w14:textId="77777777" w:rsidR="003762D5" w:rsidRDefault="003762D5" w:rsidP="007E44AA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it-IT"/>
              </w:rPr>
            </w:pPr>
          </w:p>
          <w:p w14:paraId="60CDE543" w14:textId="77777777" w:rsidR="007E44AA" w:rsidRPr="00B53046" w:rsidRDefault="007E44AA" w:rsidP="007E44AA">
            <w:pPr>
              <w:rPr>
                <w:rFonts w:cstheme="minorHAnsi"/>
                <w:color w:val="000000" w:themeColor="text1"/>
                <w:sz w:val="24"/>
                <w:szCs w:val="24"/>
                <w:lang w:val="it-IT"/>
              </w:rPr>
            </w:pPr>
            <w:r w:rsidRPr="005F6BC9">
              <w:rPr>
                <w:rFonts w:cstheme="minorHAnsi"/>
                <w:b/>
                <w:color w:val="000000" w:themeColor="text1"/>
                <w:sz w:val="24"/>
                <w:szCs w:val="24"/>
                <w:lang w:val="it-IT"/>
              </w:rPr>
              <w:t>OŠ PV C.7.2.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it-IT"/>
              </w:rPr>
              <w:t xml:space="preserve"> (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Istražuje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relacije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 xml:space="preserve">: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vjera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 xml:space="preserve"> –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ljubav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 xml:space="preserve"> –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znanje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)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.</w:t>
            </w:r>
          </w:p>
          <w:p w14:paraId="4DDBEF00" w14:textId="77777777" w:rsidR="00330E94" w:rsidRPr="001D0007" w:rsidRDefault="00330E94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2" w:type="dxa"/>
          </w:tcPr>
          <w:p w14:paraId="6BCAE08B" w14:textId="77777777" w:rsidR="0021151B" w:rsidRPr="002D1123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proofErr w:type="spellStart"/>
            <w:r w:rsidRPr="002D1123">
              <w:rPr>
                <w:rFonts w:cstheme="minorHAnsi"/>
                <w:b/>
                <w:lang w:val="hr-HR"/>
              </w:rPr>
              <w:t>osr</w:t>
            </w:r>
            <w:proofErr w:type="spellEnd"/>
            <w:r w:rsidRPr="002D1123">
              <w:rPr>
                <w:rFonts w:cstheme="minorHAnsi"/>
                <w:b/>
                <w:lang w:val="hr-HR"/>
              </w:rPr>
              <w:t xml:space="preserve"> A.3.1</w:t>
            </w:r>
            <w:r w:rsidRPr="002D1123">
              <w:rPr>
                <w:rFonts w:cstheme="minorHAnsi"/>
                <w:lang w:val="hr-HR"/>
              </w:rPr>
              <w:t>.</w:t>
            </w:r>
          </w:p>
          <w:p w14:paraId="4A078A09" w14:textId="77777777" w:rsidR="0021151B" w:rsidRPr="002D1123" w:rsidRDefault="0021151B" w:rsidP="0021151B">
            <w:pPr>
              <w:rPr>
                <w:rFonts w:cstheme="minorHAnsi"/>
                <w:lang w:val="hr-HR"/>
              </w:rPr>
            </w:pPr>
            <w:r w:rsidRPr="002D1123">
              <w:rPr>
                <w:rFonts w:cstheme="minorHAnsi"/>
                <w:lang w:val="hr-HR"/>
              </w:rPr>
              <w:t>Razvija sliku o sebi.</w:t>
            </w:r>
          </w:p>
          <w:p w14:paraId="4F0257B8" w14:textId="77777777" w:rsidR="0021151B" w:rsidRPr="00540CC7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  <w:b/>
              </w:rPr>
              <w:t>osr</w:t>
            </w:r>
            <w:proofErr w:type="spellEnd"/>
            <w:r w:rsidRPr="00540CC7">
              <w:rPr>
                <w:rFonts w:cstheme="minorHAnsi"/>
                <w:b/>
              </w:rPr>
              <w:t xml:space="preserve"> A.3.2</w:t>
            </w:r>
            <w:r w:rsidRPr="00540CC7">
              <w:rPr>
                <w:rFonts w:cstheme="minorHAnsi"/>
              </w:rPr>
              <w:t>.</w:t>
            </w:r>
          </w:p>
          <w:p w14:paraId="20FC289B" w14:textId="77777777" w:rsidR="0021151B" w:rsidRPr="00540CC7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Upravlja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emocijama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ponašanjem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00E96B42" w14:textId="77777777" w:rsidR="0021151B" w:rsidRPr="00540CC7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  <w:b/>
              </w:rPr>
              <w:t>osr</w:t>
            </w:r>
            <w:proofErr w:type="spellEnd"/>
            <w:r w:rsidRPr="00540CC7">
              <w:rPr>
                <w:rFonts w:cstheme="minorHAnsi"/>
                <w:b/>
              </w:rPr>
              <w:t xml:space="preserve"> A.3.3</w:t>
            </w:r>
            <w:r w:rsidRPr="00540CC7">
              <w:rPr>
                <w:rFonts w:cstheme="minorHAnsi"/>
              </w:rPr>
              <w:t>.</w:t>
            </w:r>
          </w:p>
          <w:p w14:paraId="419CBC1D" w14:textId="77777777" w:rsidR="0021151B" w:rsidRPr="00540CC7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Razvija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osobne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potencijale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353DBFDE" w14:textId="77777777" w:rsidR="00862114" w:rsidRPr="00540CC7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spellStart"/>
            <w:r w:rsidRPr="00540CC7">
              <w:rPr>
                <w:rFonts w:cstheme="minorHAnsi"/>
                <w:b/>
              </w:rPr>
              <w:t>osr</w:t>
            </w:r>
            <w:proofErr w:type="spellEnd"/>
            <w:r w:rsidRPr="00540CC7">
              <w:rPr>
                <w:rFonts w:cstheme="minorHAnsi"/>
                <w:b/>
              </w:rPr>
              <w:t xml:space="preserve"> C.3.2.</w:t>
            </w:r>
          </w:p>
          <w:p w14:paraId="2AB0680E" w14:textId="77777777" w:rsidR="00862114" w:rsidRPr="00540CC7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Prepoznaje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važnost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odgovornosti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pojedinca</w:t>
            </w:r>
            <w:proofErr w:type="spellEnd"/>
            <w:r w:rsidRPr="00540CC7">
              <w:rPr>
                <w:rFonts w:cstheme="minorHAnsi"/>
              </w:rPr>
              <w:t xml:space="preserve"> u </w:t>
            </w:r>
            <w:proofErr w:type="spellStart"/>
            <w:r w:rsidRPr="00540CC7">
              <w:rPr>
                <w:rFonts w:cstheme="minorHAnsi"/>
              </w:rPr>
              <w:t>društvu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7D2F0464" w14:textId="77777777" w:rsidR="00862114" w:rsidRPr="00540CC7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pod A.3.3.</w:t>
            </w:r>
          </w:p>
          <w:p w14:paraId="0FC35041" w14:textId="77777777" w:rsidR="00862114" w:rsidRPr="00540CC7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Upoznaje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kritički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sagledava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mogućnosti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razvoja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karijere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profesionalnog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usmjeravanja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556D31C3" w14:textId="77777777" w:rsidR="00862114" w:rsidRPr="00540CC7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karijere</w:t>
            </w:r>
            <w:proofErr w:type="spellEnd"/>
            <w:r w:rsidRPr="00540CC7">
              <w:rPr>
                <w:rFonts w:cstheme="minorHAnsi"/>
              </w:rPr>
              <w:t>, (</w:t>
            </w:r>
            <w:proofErr w:type="spellStart"/>
            <w:r w:rsidRPr="00540CC7">
              <w:rPr>
                <w:rFonts w:cstheme="minorHAnsi"/>
              </w:rPr>
              <w:t>profesionalno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usmjeravanje</w:t>
            </w:r>
            <w:proofErr w:type="spellEnd"/>
            <w:r w:rsidRPr="00540CC7">
              <w:rPr>
                <w:rFonts w:cstheme="minorHAnsi"/>
              </w:rPr>
              <w:t>).</w:t>
            </w:r>
          </w:p>
          <w:p w14:paraId="7EB418DF" w14:textId="77777777" w:rsidR="00862114" w:rsidRPr="00540CC7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spellStart"/>
            <w:r w:rsidRPr="00540CC7">
              <w:rPr>
                <w:rFonts w:cstheme="minorHAnsi"/>
                <w:b/>
              </w:rPr>
              <w:t>ikt</w:t>
            </w:r>
            <w:proofErr w:type="spellEnd"/>
            <w:r w:rsidRPr="00540CC7">
              <w:rPr>
                <w:rFonts w:cstheme="minorHAnsi"/>
                <w:b/>
              </w:rPr>
              <w:t xml:space="preserve"> A.3.1.</w:t>
            </w:r>
          </w:p>
          <w:p w14:paraId="748F3F56" w14:textId="77777777" w:rsidR="00862114" w:rsidRPr="00540CC7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Učenik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samostalno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odabire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odgovarajuću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digitalnu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tehnologiju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279D1602" w14:textId="77777777" w:rsidR="00862114" w:rsidRPr="002D1123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  <w:b/>
                <w:lang w:val="de-DE"/>
              </w:rPr>
            </w:pPr>
            <w:r w:rsidRPr="002D1123">
              <w:rPr>
                <w:rFonts w:cstheme="minorHAnsi"/>
                <w:b/>
                <w:lang w:val="de-DE"/>
              </w:rPr>
              <w:lastRenderedPageBreak/>
              <w:t>ikt A.3.2.</w:t>
            </w:r>
          </w:p>
          <w:p w14:paraId="0D8DE6D6" w14:textId="77777777" w:rsidR="00862114" w:rsidRPr="002D1123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2D1123">
              <w:rPr>
                <w:rFonts w:cstheme="minorHAnsi"/>
                <w:lang w:val="de-DE"/>
              </w:rPr>
              <w:t>Učenik se samostalno koristi raznim uređajima i</w:t>
            </w:r>
          </w:p>
          <w:p w14:paraId="0E0C1884" w14:textId="77777777" w:rsidR="00862114" w:rsidRPr="002D1123" w:rsidRDefault="00862114" w:rsidP="00862114">
            <w:pPr>
              <w:rPr>
                <w:rFonts w:cstheme="minorHAnsi"/>
                <w:lang w:val="de-DE"/>
              </w:rPr>
            </w:pPr>
            <w:r w:rsidRPr="002D1123">
              <w:rPr>
                <w:rFonts w:cstheme="minorHAnsi"/>
                <w:lang w:val="de-DE"/>
              </w:rPr>
              <w:t>programima.</w:t>
            </w:r>
          </w:p>
          <w:p w14:paraId="0D390DCD" w14:textId="77777777" w:rsidR="00862114" w:rsidRPr="002D1123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  <w:b/>
                <w:lang w:val="de-DE"/>
              </w:rPr>
            </w:pPr>
            <w:r w:rsidRPr="002D1123">
              <w:rPr>
                <w:rFonts w:cstheme="minorHAnsi"/>
                <w:b/>
                <w:lang w:val="de-DE"/>
              </w:rPr>
              <w:t>ikt A.3.3.</w:t>
            </w:r>
          </w:p>
          <w:p w14:paraId="4A070D39" w14:textId="77777777" w:rsidR="00862114" w:rsidRPr="002D1123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2D1123">
              <w:rPr>
                <w:rFonts w:cstheme="minorHAnsi"/>
                <w:lang w:val="de-DE"/>
              </w:rPr>
              <w:t>Učenik aktivno sudjeluje u oblikovanju vlastitoga sigurnog digitalnog okružja.</w:t>
            </w:r>
          </w:p>
          <w:p w14:paraId="392459A2" w14:textId="77777777" w:rsidR="0055412B" w:rsidRPr="00540CC7" w:rsidRDefault="0055412B" w:rsidP="0055412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spellStart"/>
            <w:r w:rsidRPr="00540CC7">
              <w:rPr>
                <w:rFonts w:cstheme="minorHAnsi"/>
                <w:b/>
              </w:rPr>
              <w:t>zdr</w:t>
            </w:r>
            <w:proofErr w:type="spellEnd"/>
            <w:r w:rsidRPr="00540CC7">
              <w:rPr>
                <w:rFonts w:cstheme="minorHAnsi"/>
                <w:b/>
              </w:rPr>
              <w:t xml:space="preserve"> A.3.1.A</w:t>
            </w:r>
          </w:p>
          <w:p w14:paraId="4EA1C931" w14:textId="77777777" w:rsidR="0055412B" w:rsidRPr="00540CC7" w:rsidRDefault="0055412B" w:rsidP="005541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Pravilno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organizira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vrijeme</w:t>
            </w:r>
            <w:proofErr w:type="spellEnd"/>
            <w:r w:rsidRPr="00540CC7">
              <w:rPr>
                <w:rFonts w:cstheme="minorHAnsi"/>
              </w:rPr>
              <w:t xml:space="preserve"> za rad </w:t>
            </w:r>
            <w:proofErr w:type="spellStart"/>
            <w:r w:rsidRPr="00540CC7">
              <w:rPr>
                <w:rFonts w:cstheme="minorHAnsi"/>
              </w:rPr>
              <w:t>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odmor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tijekom</w:t>
            </w:r>
            <w:proofErr w:type="spellEnd"/>
            <w:r w:rsidRPr="00540CC7">
              <w:rPr>
                <w:rFonts w:cstheme="minorHAnsi"/>
              </w:rPr>
              <w:t xml:space="preserve"> dana.</w:t>
            </w:r>
          </w:p>
          <w:p w14:paraId="5018139C" w14:textId="77777777" w:rsidR="0055412B" w:rsidRPr="00540CC7" w:rsidRDefault="0055412B" w:rsidP="0055412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spellStart"/>
            <w:r w:rsidRPr="00540CC7">
              <w:rPr>
                <w:rFonts w:cstheme="minorHAnsi"/>
                <w:b/>
              </w:rPr>
              <w:t>zdr</w:t>
            </w:r>
            <w:proofErr w:type="spellEnd"/>
            <w:r w:rsidRPr="00540CC7">
              <w:rPr>
                <w:rFonts w:cstheme="minorHAnsi"/>
                <w:b/>
              </w:rPr>
              <w:t xml:space="preserve"> B.3.1.B</w:t>
            </w:r>
          </w:p>
          <w:p w14:paraId="5B5A50E9" w14:textId="77777777" w:rsidR="0055412B" w:rsidRPr="00540CC7" w:rsidRDefault="0055412B" w:rsidP="005541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Razlikuje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vrednuje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različite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načine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komunikacije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ponašanja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6B326C32" w14:textId="77777777" w:rsidR="0055412B" w:rsidRPr="00540CC7" w:rsidRDefault="0055412B" w:rsidP="0055412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spellStart"/>
            <w:r w:rsidRPr="00540CC7">
              <w:rPr>
                <w:rFonts w:cstheme="minorHAnsi"/>
                <w:b/>
              </w:rPr>
              <w:t>zdr</w:t>
            </w:r>
            <w:proofErr w:type="spellEnd"/>
            <w:r w:rsidRPr="00540CC7">
              <w:rPr>
                <w:rFonts w:cstheme="minorHAnsi"/>
                <w:b/>
              </w:rPr>
              <w:t xml:space="preserve"> B.3.2.A</w:t>
            </w:r>
          </w:p>
          <w:p w14:paraId="50FBDE6A" w14:textId="77777777" w:rsidR="0055412B" w:rsidRPr="00540CC7" w:rsidRDefault="0055412B" w:rsidP="005541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Prepoznaje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utjecaj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razvojnih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promjena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na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emocije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32A94B14" w14:textId="77777777" w:rsidR="0055412B" w:rsidRPr="00540CC7" w:rsidRDefault="0055412B" w:rsidP="0055412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spellStart"/>
            <w:r w:rsidRPr="00540CC7">
              <w:rPr>
                <w:rFonts w:cstheme="minorHAnsi"/>
                <w:b/>
              </w:rPr>
              <w:t>zdr</w:t>
            </w:r>
            <w:proofErr w:type="spellEnd"/>
            <w:r w:rsidRPr="00540CC7">
              <w:rPr>
                <w:rFonts w:cstheme="minorHAnsi"/>
                <w:b/>
              </w:rPr>
              <w:t xml:space="preserve"> B.3.2.B</w:t>
            </w:r>
          </w:p>
          <w:p w14:paraId="4DFA69DB" w14:textId="77777777" w:rsidR="0055412B" w:rsidRPr="00540CC7" w:rsidRDefault="0055412B" w:rsidP="005541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Prepoznaje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stres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kao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važan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čimbenik</w:t>
            </w:r>
            <w:proofErr w:type="spellEnd"/>
            <w:r w:rsidRPr="00540CC7">
              <w:rPr>
                <w:rFonts w:cstheme="minorHAnsi"/>
              </w:rPr>
              <w:t xml:space="preserve"> u </w:t>
            </w:r>
            <w:proofErr w:type="spellStart"/>
            <w:r w:rsidRPr="00540CC7">
              <w:rPr>
                <w:rFonts w:cstheme="minorHAnsi"/>
              </w:rPr>
              <w:t>narušavanju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mentalnoga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zdravlja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6B79C063" w14:textId="77777777" w:rsidR="008F1C80" w:rsidRPr="00540CC7" w:rsidRDefault="008F1C80" w:rsidP="008F1C8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uku A.3.4.</w:t>
            </w:r>
          </w:p>
          <w:p w14:paraId="7DFD5BFB" w14:textId="77777777" w:rsidR="00330E94" w:rsidRPr="00540CC7" w:rsidRDefault="008F1C80" w:rsidP="001D000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Učenik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kritički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promišlja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vrednuje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ideje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uz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podršku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učitelja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3A24148D" w14:textId="77777777" w:rsidR="00995059" w:rsidRPr="00540CC7" w:rsidRDefault="00995059" w:rsidP="0099505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uku B.3.2.</w:t>
            </w:r>
          </w:p>
          <w:p w14:paraId="014DD6F3" w14:textId="77777777" w:rsidR="00995059" w:rsidRPr="00540CC7" w:rsidRDefault="00995059" w:rsidP="0099505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Uz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povremeni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poticaj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samostalno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učenik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prati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učinkovitost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učenja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svoje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napredovanje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tijekom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učenja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57D70AC7" w14:textId="77777777" w:rsidR="00995059" w:rsidRPr="00540CC7" w:rsidRDefault="00995059" w:rsidP="0099505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uku B.3.3.</w:t>
            </w:r>
          </w:p>
          <w:p w14:paraId="7C41DD15" w14:textId="77777777" w:rsidR="00995059" w:rsidRPr="00540CC7" w:rsidRDefault="00995059" w:rsidP="0099505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Učenik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regulira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svoje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učenje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mijenjanjem</w:t>
            </w:r>
            <w:proofErr w:type="spellEnd"/>
            <w:r w:rsidRPr="00540CC7">
              <w:rPr>
                <w:rFonts w:cstheme="minorHAnsi"/>
              </w:rPr>
              <w:t xml:space="preserve"> plana </w:t>
            </w:r>
            <w:proofErr w:type="spellStart"/>
            <w:r w:rsidRPr="00540CC7">
              <w:rPr>
                <w:rFonts w:cstheme="minorHAnsi"/>
              </w:rPr>
              <w:t>ili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pristupa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učenju</w:t>
            </w:r>
            <w:proofErr w:type="spellEnd"/>
            <w:r w:rsidRPr="00540CC7">
              <w:rPr>
                <w:rFonts w:cstheme="minorHAnsi"/>
              </w:rPr>
              <w:t xml:space="preserve">, </w:t>
            </w:r>
            <w:proofErr w:type="spellStart"/>
            <w:r w:rsidRPr="00540CC7">
              <w:rPr>
                <w:rFonts w:cstheme="minorHAnsi"/>
              </w:rPr>
              <w:t>samostalno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ili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uz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poticaj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učitelja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552B9B53" w14:textId="77777777" w:rsidR="00995059" w:rsidRPr="00540CC7" w:rsidRDefault="00995059" w:rsidP="0099505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uku B.3.4.</w:t>
            </w:r>
          </w:p>
          <w:p w14:paraId="328A4933" w14:textId="77777777" w:rsidR="00995059" w:rsidRPr="00540CC7" w:rsidRDefault="00995059" w:rsidP="0099505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Učenik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samovrednuje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proces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učenja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svoje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rezultate</w:t>
            </w:r>
            <w:proofErr w:type="spellEnd"/>
            <w:r w:rsidRPr="00540CC7">
              <w:rPr>
                <w:rFonts w:cstheme="minorHAnsi"/>
              </w:rPr>
              <w:t xml:space="preserve">, </w:t>
            </w:r>
            <w:proofErr w:type="spellStart"/>
            <w:r w:rsidRPr="00540CC7">
              <w:rPr>
                <w:rFonts w:cstheme="minorHAnsi"/>
              </w:rPr>
              <w:t>procjenjuje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ostvareni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napredak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te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na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temelju</w:t>
            </w:r>
            <w:proofErr w:type="spellEnd"/>
            <w:r w:rsidRPr="00540CC7">
              <w:rPr>
                <w:rFonts w:cstheme="minorHAnsi"/>
              </w:rPr>
              <w:t xml:space="preserve"> toga </w:t>
            </w:r>
            <w:proofErr w:type="spellStart"/>
            <w:r w:rsidRPr="00540CC7">
              <w:rPr>
                <w:rFonts w:cstheme="minorHAnsi"/>
              </w:rPr>
              <w:t>planira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buduće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učenje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2FD140F2" w14:textId="77777777" w:rsidR="00995059" w:rsidRPr="00540CC7" w:rsidRDefault="00995059" w:rsidP="0099505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uku C.3.1.</w:t>
            </w:r>
          </w:p>
          <w:p w14:paraId="5242672A" w14:textId="77777777" w:rsidR="00995059" w:rsidRPr="00540CC7" w:rsidRDefault="00995059" w:rsidP="0099505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Učenik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može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objasniti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vrijednost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učenja</w:t>
            </w:r>
            <w:proofErr w:type="spellEnd"/>
            <w:r w:rsidRPr="00540CC7">
              <w:rPr>
                <w:rFonts w:cstheme="minorHAnsi"/>
              </w:rPr>
              <w:t xml:space="preserve"> za </w:t>
            </w:r>
            <w:proofErr w:type="spellStart"/>
            <w:r w:rsidRPr="00540CC7">
              <w:rPr>
                <w:rFonts w:cstheme="minorHAnsi"/>
              </w:rPr>
              <w:t>svoj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život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653F0659" w14:textId="77777777" w:rsidR="00995059" w:rsidRPr="00540CC7" w:rsidRDefault="00995059" w:rsidP="0099505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lastRenderedPageBreak/>
              <w:t>uku C.3.2.</w:t>
            </w:r>
          </w:p>
          <w:p w14:paraId="7A41FDD4" w14:textId="77777777" w:rsidR="00995059" w:rsidRPr="00540CC7" w:rsidRDefault="00995059" w:rsidP="0099505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Učenik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iskazuje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pozitivna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visoka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očekivanja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vjeruje</w:t>
            </w:r>
            <w:proofErr w:type="spellEnd"/>
            <w:r w:rsidRPr="00540CC7">
              <w:rPr>
                <w:rFonts w:cstheme="minorHAnsi"/>
              </w:rPr>
              <w:t xml:space="preserve"> u </w:t>
            </w:r>
            <w:proofErr w:type="spellStart"/>
            <w:r w:rsidRPr="00540CC7">
              <w:rPr>
                <w:rFonts w:cstheme="minorHAnsi"/>
              </w:rPr>
              <w:t>svoj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uspjeh</w:t>
            </w:r>
            <w:proofErr w:type="spellEnd"/>
            <w:r w:rsidRPr="00540CC7">
              <w:rPr>
                <w:rFonts w:cstheme="minorHAnsi"/>
              </w:rPr>
              <w:t xml:space="preserve"> u </w:t>
            </w:r>
            <w:proofErr w:type="spellStart"/>
            <w:r w:rsidRPr="00540CC7">
              <w:rPr>
                <w:rFonts w:cstheme="minorHAnsi"/>
              </w:rPr>
              <w:t>učenju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3461D779" w14:textId="77777777" w:rsidR="00995059" w:rsidRPr="00540CC7" w:rsidRDefault="00995059" w:rsidP="001D000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30E94" w:rsidRPr="002D1123" w14:paraId="7DF684DF" w14:textId="77777777" w:rsidTr="729AA3F4">
        <w:trPr>
          <w:trHeight w:val="319"/>
        </w:trPr>
        <w:tc>
          <w:tcPr>
            <w:tcW w:w="1871" w:type="dxa"/>
            <w:shd w:val="clear" w:color="auto" w:fill="FFFF00"/>
          </w:tcPr>
          <w:p w14:paraId="3CF2D8B6" w14:textId="77777777" w:rsidR="003762D5" w:rsidRDefault="003762D5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0FB78278" w14:textId="77777777" w:rsidR="003762D5" w:rsidRDefault="003762D5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1FC39945" w14:textId="77777777" w:rsidR="003762D5" w:rsidRDefault="003762D5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0562CB0E" w14:textId="77777777" w:rsidR="003762D5" w:rsidRDefault="003762D5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01D7F2AA" w14:textId="77777777" w:rsidR="00330E94" w:rsidRDefault="00330E94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Sveta Trojica – jedan Bog</w:t>
            </w:r>
          </w:p>
        </w:tc>
        <w:tc>
          <w:tcPr>
            <w:tcW w:w="1073" w:type="dxa"/>
          </w:tcPr>
          <w:p w14:paraId="34CE0A41" w14:textId="77777777" w:rsidR="003762D5" w:rsidRDefault="003762D5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62EBF3C5" w14:textId="77777777" w:rsidR="003762D5" w:rsidRDefault="003762D5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6D98A12B" w14:textId="77777777" w:rsidR="003762D5" w:rsidRDefault="003762D5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2946DB82" w14:textId="77777777" w:rsidR="00CB7B92" w:rsidRDefault="00CB7B92" w:rsidP="00CB7B92">
            <w:pPr>
              <w:ind w:left="340" w:right="-113"/>
              <w:rPr>
                <w:sz w:val="28"/>
                <w:szCs w:val="28"/>
              </w:rPr>
            </w:pPr>
          </w:p>
          <w:p w14:paraId="5997CC1D" w14:textId="77777777" w:rsidR="00CB7B92" w:rsidRDefault="00CB7B92" w:rsidP="00CB7B92">
            <w:pPr>
              <w:ind w:left="340" w:right="-113"/>
              <w:rPr>
                <w:sz w:val="28"/>
                <w:szCs w:val="28"/>
              </w:rPr>
            </w:pPr>
          </w:p>
          <w:p w14:paraId="44B0A208" w14:textId="77777777" w:rsidR="00330E94" w:rsidRDefault="002822F3" w:rsidP="00CB7B92">
            <w:pPr>
              <w:ind w:left="34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9" w:type="dxa"/>
            <w:shd w:val="clear" w:color="auto" w:fill="FFE599" w:themeFill="accent4" w:themeFillTint="66"/>
          </w:tcPr>
          <w:p w14:paraId="110FFD37" w14:textId="77777777" w:rsidR="00330E94" w:rsidRDefault="00330E94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6B699379" w14:textId="77777777" w:rsidR="00B20A47" w:rsidRDefault="00B20A47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3FE9F23F" w14:textId="77777777" w:rsidR="00B20A47" w:rsidRDefault="00B20A47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1F72F646" w14:textId="77777777" w:rsidR="00B20A47" w:rsidRDefault="00B20A47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08CE6F91" w14:textId="77777777" w:rsidR="00B20A47" w:rsidRDefault="00B20A47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5A5AF83B" w14:textId="77777777" w:rsidR="00B20A47" w:rsidRDefault="00B20A47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>4.11. – 27.11.</w:t>
            </w:r>
          </w:p>
        </w:tc>
        <w:tc>
          <w:tcPr>
            <w:tcW w:w="2501" w:type="dxa"/>
            <w:shd w:val="clear" w:color="auto" w:fill="FFE599" w:themeFill="accent4" w:themeFillTint="66"/>
          </w:tcPr>
          <w:p w14:paraId="2166DB08" w14:textId="77777777" w:rsidR="00330E94" w:rsidRDefault="00565B98" w:rsidP="00565B98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 w:rsidRPr="00565B98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Bogojavljenje</w:t>
            </w:r>
          </w:p>
          <w:p w14:paraId="4FC1899D" w14:textId="77777777" w:rsidR="00565B98" w:rsidRDefault="00565B98" w:rsidP="00565B98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Biblija i Oci o Svetoj Trojici</w:t>
            </w:r>
          </w:p>
          <w:p w14:paraId="308EEDF9" w14:textId="77777777" w:rsidR="00565B98" w:rsidRDefault="00565B98" w:rsidP="00565B98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Trijadologija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 xml:space="preserve"> u bogoslužju</w:t>
            </w:r>
          </w:p>
          <w:p w14:paraId="0BAC7FD5" w14:textId="77777777" w:rsidR="00565B98" w:rsidRPr="00565B98" w:rsidRDefault="00565B98" w:rsidP="00565B98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Prikazi Svete Trojice</w:t>
            </w:r>
          </w:p>
        </w:tc>
        <w:tc>
          <w:tcPr>
            <w:tcW w:w="3434" w:type="dxa"/>
            <w:shd w:val="clear" w:color="auto" w:fill="FFE599" w:themeFill="accent4" w:themeFillTint="66"/>
          </w:tcPr>
          <w:p w14:paraId="1BB06DC3" w14:textId="77777777" w:rsidR="002813C8" w:rsidRPr="002D1123" w:rsidRDefault="007E44AA" w:rsidP="007E44AA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</w:pPr>
            <w:r w:rsidRPr="005F6BC9">
              <w:rPr>
                <w:rFonts w:cstheme="minorHAnsi"/>
                <w:b/>
                <w:color w:val="000000" w:themeColor="text1"/>
                <w:sz w:val="24"/>
                <w:szCs w:val="24"/>
                <w:lang w:val="it-IT"/>
              </w:rPr>
              <w:t>OŠ PV A.7.2.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it-IT"/>
              </w:rPr>
              <w:t xml:space="preserve"> (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Istražuje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svetotrojična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svjedočanstva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 xml:space="preserve"> u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liturgijskom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tekstu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objašnjava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zašto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 xml:space="preserve"> je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liturgija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svetajna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Crkve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);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Pr="002D1123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C.7.1.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it-IT"/>
              </w:rPr>
              <w:t xml:space="preserve"> (</w:t>
            </w:r>
            <w:r w:rsidRPr="002D1123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 xml:space="preserve">Objašnjava svetopisamska, svetootačka i liturgijska svjedočanstva o Svetoj Trojici); </w:t>
            </w:r>
          </w:p>
          <w:p w14:paraId="28FB796F" w14:textId="77777777" w:rsidR="002813C8" w:rsidRPr="002D1123" w:rsidRDefault="007E44AA" w:rsidP="007E44AA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</w:pPr>
            <w:r w:rsidRPr="005F6BC9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D.7.2.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it-IT"/>
              </w:rPr>
              <w:t xml:space="preserve"> (</w:t>
            </w:r>
            <w:r w:rsidRPr="002D1123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 xml:space="preserve">Ističe da je crkvena umjetnost utemeljena na odlukama ekumenskih i pomjesnih sabora); </w:t>
            </w:r>
          </w:p>
          <w:p w14:paraId="121892E9" w14:textId="77777777" w:rsidR="007E44AA" w:rsidRPr="00B53046" w:rsidRDefault="007E44AA" w:rsidP="007E44AA">
            <w:pPr>
              <w:rPr>
                <w:rFonts w:cstheme="minorHAnsi"/>
                <w:color w:val="000000" w:themeColor="text1"/>
                <w:sz w:val="24"/>
                <w:szCs w:val="24"/>
                <w:lang w:val="it-IT"/>
              </w:rPr>
            </w:pPr>
            <w:r w:rsidRPr="005F6BC9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E.7.1.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Objašnjava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primjere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Objave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Svete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Trojice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Svetome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pismu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14:paraId="61CDCEAD" w14:textId="77777777" w:rsidR="00330E94" w:rsidRPr="001D0007" w:rsidRDefault="00330E94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2" w:type="dxa"/>
          </w:tcPr>
          <w:p w14:paraId="580C97E3" w14:textId="77777777" w:rsidR="0055412B" w:rsidRPr="002D1123" w:rsidRDefault="0055412B" w:rsidP="0055412B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2D1123">
              <w:rPr>
                <w:rFonts w:cstheme="minorHAnsi"/>
                <w:b/>
                <w:lang w:val="hr-HR"/>
              </w:rPr>
              <w:t>ikt C.3.3</w:t>
            </w:r>
            <w:r w:rsidRPr="002D1123">
              <w:rPr>
                <w:rFonts w:cstheme="minorHAnsi"/>
                <w:lang w:val="hr-HR"/>
              </w:rPr>
              <w:t>.</w:t>
            </w:r>
          </w:p>
          <w:p w14:paraId="47FDD22E" w14:textId="77777777" w:rsidR="00330E94" w:rsidRPr="002D1123" w:rsidRDefault="0055412B" w:rsidP="0055412B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2D1123">
              <w:rPr>
                <w:rFonts w:cstheme="minorHAnsi"/>
                <w:lang w:val="hr-HR"/>
              </w:rPr>
              <w:t>Učenik samostalno ili uz manju pomoć učitelja procjenjuje i odabire potrebne među pronađenim informacijama</w:t>
            </w:r>
          </w:p>
          <w:p w14:paraId="58502C3A" w14:textId="77777777" w:rsidR="0055412B" w:rsidRPr="002D1123" w:rsidRDefault="0055412B" w:rsidP="0055412B">
            <w:pPr>
              <w:autoSpaceDE w:val="0"/>
              <w:autoSpaceDN w:val="0"/>
              <w:adjustRightInd w:val="0"/>
              <w:rPr>
                <w:rFonts w:cstheme="minorHAnsi"/>
                <w:b/>
                <w:lang w:val="hr-HR"/>
              </w:rPr>
            </w:pPr>
            <w:r w:rsidRPr="002D1123">
              <w:rPr>
                <w:rFonts w:cstheme="minorHAnsi"/>
                <w:b/>
                <w:lang w:val="hr-HR"/>
              </w:rPr>
              <w:t>ikt C.3.4.</w:t>
            </w:r>
          </w:p>
          <w:p w14:paraId="6CD8378E" w14:textId="77777777" w:rsidR="0055412B" w:rsidRPr="002D1123" w:rsidRDefault="0055412B" w:rsidP="0055412B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2D1123">
              <w:rPr>
                <w:rFonts w:cstheme="minorHAnsi"/>
                <w:lang w:val="hr-HR"/>
              </w:rPr>
              <w:t>Učenik uz učiteljevu pomoć ili samostalno odgovorno upravlja prikupljenim informacijama</w:t>
            </w:r>
          </w:p>
          <w:p w14:paraId="5F9F45A0" w14:textId="77777777" w:rsidR="008F1C80" w:rsidRPr="002D1123" w:rsidRDefault="008F1C80" w:rsidP="008F1C80">
            <w:pPr>
              <w:autoSpaceDE w:val="0"/>
              <w:autoSpaceDN w:val="0"/>
              <w:adjustRightInd w:val="0"/>
              <w:rPr>
                <w:rFonts w:cstheme="minorHAnsi"/>
                <w:b/>
                <w:lang w:val="hr-HR"/>
              </w:rPr>
            </w:pPr>
            <w:r w:rsidRPr="002D1123">
              <w:rPr>
                <w:rFonts w:cstheme="minorHAnsi"/>
                <w:b/>
                <w:lang w:val="hr-HR"/>
              </w:rPr>
              <w:t>uku A.3.4.</w:t>
            </w:r>
          </w:p>
          <w:p w14:paraId="191DF4E1" w14:textId="77777777" w:rsidR="008F1C80" w:rsidRPr="002D1123" w:rsidRDefault="008F1C80" w:rsidP="008F1C80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2D1123">
              <w:rPr>
                <w:rFonts w:cstheme="minorHAnsi"/>
                <w:lang w:val="hr-HR"/>
              </w:rPr>
              <w:t>Učenik kritički promišlja i vrednuje ideje uz podršku učitelja.</w:t>
            </w:r>
          </w:p>
          <w:p w14:paraId="6BB9E253" w14:textId="77777777" w:rsidR="008F1C80" w:rsidRPr="002D1123" w:rsidRDefault="008F1C80" w:rsidP="0055412B">
            <w:pPr>
              <w:autoSpaceDE w:val="0"/>
              <w:autoSpaceDN w:val="0"/>
              <w:adjustRightInd w:val="0"/>
              <w:rPr>
                <w:rFonts w:cstheme="minorHAnsi"/>
                <w:b/>
                <w:lang w:val="hr-HR"/>
              </w:rPr>
            </w:pPr>
          </w:p>
        </w:tc>
      </w:tr>
      <w:tr w:rsidR="00330E94" w:rsidRPr="002D1123" w14:paraId="3DBE7617" w14:textId="77777777" w:rsidTr="729AA3F4">
        <w:trPr>
          <w:trHeight w:val="319"/>
        </w:trPr>
        <w:tc>
          <w:tcPr>
            <w:tcW w:w="1871" w:type="dxa"/>
            <w:shd w:val="clear" w:color="auto" w:fill="FFFF00"/>
          </w:tcPr>
          <w:p w14:paraId="23DE523C" w14:textId="77777777" w:rsidR="003762D5" w:rsidRDefault="003762D5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52E56223" w14:textId="77777777" w:rsidR="003762D5" w:rsidRDefault="003762D5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07547A01" w14:textId="77777777" w:rsidR="003762D5" w:rsidRDefault="003762D5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1844540C" w14:textId="77777777" w:rsidR="00330E94" w:rsidRDefault="007E44AA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Jedna, sveta, saborna i apostolska </w:t>
            </w:r>
            <w:r w:rsidR="00330E94">
              <w:rPr>
                <w:b/>
                <w:sz w:val="28"/>
                <w:szCs w:val="28"/>
                <w:lang w:val="hr-HR"/>
              </w:rPr>
              <w:t>Crkva</w:t>
            </w:r>
          </w:p>
        </w:tc>
        <w:tc>
          <w:tcPr>
            <w:tcW w:w="1073" w:type="dxa"/>
          </w:tcPr>
          <w:p w14:paraId="5043CB0F" w14:textId="77777777" w:rsidR="00CB7B92" w:rsidRDefault="00CB7B92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07459315" w14:textId="77777777" w:rsidR="00CB7B92" w:rsidRDefault="00CB7B92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6537F28F" w14:textId="77777777" w:rsidR="00CB7B92" w:rsidRDefault="00CB7B92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6DFB9E20" w14:textId="77777777" w:rsidR="00CB7B92" w:rsidRDefault="00CB7B92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4E1E336A" w14:textId="77777777" w:rsidR="00330E94" w:rsidRDefault="002822F3" w:rsidP="00CB7B92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29" w:type="dxa"/>
            <w:shd w:val="clear" w:color="auto" w:fill="FFE599" w:themeFill="accent4" w:themeFillTint="66"/>
          </w:tcPr>
          <w:p w14:paraId="70DF9E56" w14:textId="77777777" w:rsidR="00330E94" w:rsidRDefault="00330E94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44E871BC" w14:textId="77777777" w:rsidR="00B20A47" w:rsidRDefault="00B20A47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144A5D23" w14:textId="77777777" w:rsidR="001727B4" w:rsidRDefault="001727B4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738610EB" w14:textId="77777777" w:rsidR="001727B4" w:rsidRDefault="001727B4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637805D2" w14:textId="77777777" w:rsidR="001727B4" w:rsidRDefault="001727B4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35A9B60B" w14:textId="77777777" w:rsidR="00B20A47" w:rsidRDefault="001727B4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>30.11. – 29.1.</w:t>
            </w:r>
          </w:p>
        </w:tc>
        <w:tc>
          <w:tcPr>
            <w:tcW w:w="2501" w:type="dxa"/>
            <w:shd w:val="clear" w:color="auto" w:fill="FFE599" w:themeFill="accent4" w:themeFillTint="66"/>
          </w:tcPr>
          <w:p w14:paraId="77DE64E2" w14:textId="77777777" w:rsidR="00330E94" w:rsidRDefault="00565B98" w:rsidP="00565B98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Ekumenski sabori</w:t>
            </w:r>
          </w:p>
          <w:p w14:paraId="11F89E2B" w14:textId="77777777" w:rsidR="00565B98" w:rsidRDefault="00565B98" w:rsidP="00565B98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Simbol vjere</w:t>
            </w:r>
          </w:p>
          <w:p w14:paraId="7BCBFBD7" w14:textId="77777777" w:rsidR="00565B98" w:rsidRDefault="00565B98" w:rsidP="00565B98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Bogoslovlje Simbola vjere</w:t>
            </w:r>
          </w:p>
          <w:p w14:paraId="7C4D64D4" w14:textId="77777777" w:rsidR="00565B98" w:rsidRDefault="00565B98" w:rsidP="00565B98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Moć Simbola vjere</w:t>
            </w:r>
          </w:p>
          <w:p w14:paraId="1498A42A" w14:textId="77777777" w:rsidR="00565B98" w:rsidRDefault="00565B98" w:rsidP="00565B98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Vjera u slikama</w:t>
            </w:r>
          </w:p>
          <w:p w14:paraId="2193C211" w14:textId="77777777" w:rsidR="00565B98" w:rsidRDefault="00565B98" w:rsidP="00565B98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Bogoslovlje i umjetnost</w:t>
            </w:r>
          </w:p>
          <w:p w14:paraId="3E0FC1C1" w14:textId="77777777" w:rsidR="00565B98" w:rsidRPr="00565B98" w:rsidRDefault="00565B98" w:rsidP="00565B98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Kako naslikati Boga?</w:t>
            </w:r>
          </w:p>
        </w:tc>
        <w:tc>
          <w:tcPr>
            <w:tcW w:w="3434" w:type="dxa"/>
            <w:shd w:val="clear" w:color="auto" w:fill="FFE599" w:themeFill="accent4" w:themeFillTint="66"/>
          </w:tcPr>
          <w:p w14:paraId="11B34354" w14:textId="77777777" w:rsidR="002813C8" w:rsidRDefault="007E44AA" w:rsidP="005F6BC9">
            <w:pPr>
              <w:pStyle w:val="Normal1"/>
              <w:suppressAutoHyphens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F6BC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OŠ PV B.7.1.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195BE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Ističe da je Crkva na Ekumenskim koncilima rješavala probleme s kojima se susretala tijekom povijesti; prikazuje povijesni ustroj crkvene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jerarhije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u Pravoslavnoj Crkvi);</w:t>
            </w:r>
            <w:r w:rsidRPr="00195BE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733B14E7" w14:textId="77777777" w:rsidR="00330E94" w:rsidRPr="005F6BC9" w:rsidRDefault="007E44AA" w:rsidP="005F6BC9">
            <w:pPr>
              <w:pStyle w:val="Normal1"/>
              <w:suppressAutoHyphens/>
              <w:spacing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F6BC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OŠ PV D.7.2.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195BE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Ističe da je crkvena umjetnost utemeljena na odlukama ekumenskih i </w:t>
            </w:r>
            <w:proofErr w:type="spellStart"/>
            <w:r w:rsidRPr="00195BE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pomjesnih</w:t>
            </w:r>
            <w:proofErr w:type="spellEnd"/>
            <w:r w:rsidRPr="00195BE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sabora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Pr="00195BE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82" w:type="dxa"/>
          </w:tcPr>
          <w:p w14:paraId="2F5EEB5C" w14:textId="77777777" w:rsidR="0021151B" w:rsidRPr="00540CC7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  <w:b/>
              </w:rPr>
              <w:t>goo A.3.1</w:t>
            </w:r>
            <w:r w:rsidRPr="00540CC7">
              <w:rPr>
                <w:rFonts w:cstheme="minorHAnsi"/>
              </w:rPr>
              <w:t>.</w:t>
            </w:r>
          </w:p>
          <w:p w14:paraId="725D1AAA" w14:textId="77777777" w:rsidR="0021151B" w:rsidRPr="00540CC7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Promišlja</w:t>
            </w:r>
            <w:proofErr w:type="spellEnd"/>
            <w:r w:rsidRPr="00540CC7">
              <w:rPr>
                <w:rFonts w:cstheme="minorHAnsi"/>
              </w:rPr>
              <w:t xml:space="preserve"> o </w:t>
            </w:r>
            <w:proofErr w:type="spellStart"/>
            <w:r w:rsidRPr="00540CC7">
              <w:rPr>
                <w:rFonts w:cstheme="minorHAnsi"/>
              </w:rPr>
              <w:t>razvoju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ljudskih</w:t>
            </w:r>
            <w:proofErr w:type="spellEnd"/>
            <w:r w:rsidRPr="00540CC7">
              <w:rPr>
                <w:rFonts w:cstheme="minorHAnsi"/>
                <w:lang w:val="sr-Cyrl-RS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prava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0573CE50" w14:textId="77777777" w:rsidR="0021151B" w:rsidRPr="00540CC7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goo A.3.3.</w:t>
            </w:r>
          </w:p>
          <w:p w14:paraId="35AE81B5" w14:textId="77777777" w:rsidR="0021151B" w:rsidRPr="00540CC7" w:rsidRDefault="0021151B" w:rsidP="0021151B">
            <w:pPr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Promiče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ljudska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prava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64FCF666" w14:textId="77777777" w:rsidR="0021151B" w:rsidRPr="00540CC7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goo B.3.1.</w:t>
            </w:r>
          </w:p>
          <w:p w14:paraId="53C9ED47" w14:textId="77777777" w:rsidR="0021151B" w:rsidRPr="00540CC7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Promiče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pravila</w:t>
            </w:r>
            <w:proofErr w:type="spellEnd"/>
            <w:r w:rsidRPr="00540CC7">
              <w:rPr>
                <w:rFonts w:cstheme="minorHAnsi"/>
                <w:lang w:val="sr-Cyrl-RS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demokratske</w:t>
            </w:r>
            <w:proofErr w:type="spellEnd"/>
            <w:r w:rsidRPr="00540CC7">
              <w:rPr>
                <w:rFonts w:cstheme="minorHAnsi"/>
                <w:lang w:val="sr-Cyrl-RS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zajednice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75CF1C0A" w14:textId="77777777" w:rsidR="0021151B" w:rsidRPr="00540CC7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goo C.3.2.</w:t>
            </w:r>
          </w:p>
          <w:p w14:paraId="6CAB9EA6" w14:textId="77777777" w:rsidR="0021151B" w:rsidRPr="00540CC7" w:rsidRDefault="0021151B" w:rsidP="0021151B">
            <w:pPr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Doprinosi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društvenoj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solidarnosti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0A328133" w14:textId="77777777" w:rsidR="0021151B" w:rsidRPr="00540CC7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  <w:b/>
              </w:rPr>
              <w:t>osr</w:t>
            </w:r>
            <w:proofErr w:type="spellEnd"/>
            <w:r w:rsidRPr="00540CC7">
              <w:rPr>
                <w:rFonts w:cstheme="minorHAnsi"/>
                <w:b/>
              </w:rPr>
              <w:t xml:space="preserve"> A.3.1</w:t>
            </w:r>
            <w:r w:rsidRPr="00540CC7">
              <w:rPr>
                <w:rFonts w:cstheme="minorHAnsi"/>
              </w:rPr>
              <w:t>.</w:t>
            </w:r>
          </w:p>
          <w:p w14:paraId="54EE5EFC" w14:textId="77777777" w:rsidR="0021151B" w:rsidRPr="00540CC7" w:rsidRDefault="0021151B" w:rsidP="0021151B">
            <w:pPr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Razvija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sliku</w:t>
            </w:r>
            <w:proofErr w:type="spellEnd"/>
            <w:r w:rsidRPr="00540CC7">
              <w:rPr>
                <w:rFonts w:cstheme="minorHAnsi"/>
              </w:rPr>
              <w:t xml:space="preserve"> o </w:t>
            </w:r>
            <w:proofErr w:type="spellStart"/>
            <w:r w:rsidRPr="00540CC7">
              <w:rPr>
                <w:rFonts w:cstheme="minorHAnsi"/>
              </w:rPr>
              <w:t>sebi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46ECE36B" w14:textId="77777777" w:rsidR="0021151B" w:rsidRPr="00540CC7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  <w:b/>
              </w:rPr>
              <w:t>osr</w:t>
            </w:r>
            <w:proofErr w:type="spellEnd"/>
            <w:r w:rsidRPr="00540CC7">
              <w:rPr>
                <w:rFonts w:cstheme="minorHAnsi"/>
                <w:b/>
              </w:rPr>
              <w:t xml:space="preserve"> B.3.1</w:t>
            </w:r>
            <w:r w:rsidRPr="00540CC7">
              <w:rPr>
                <w:rFonts w:cstheme="minorHAnsi"/>
              </w:rPr>
              <w:t>.</w:t>
            </w:r>
          </w:p>
          <w:p w14:paraId="025208BA" w14:textId="77777777" w:rsidR="0021151B" w:rsidRPr="00540CC7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Obrazlaže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uvažava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potrebe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osjećaje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drugih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4A7EF285" w14:textId="77777777" w:rsidR="0021151B" w:rsidRPr="00540CC7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spellStart"/>
            <w:r w:rsidRPr="00540CC7">
              <w:rPr>
                <w:rFonts w:cstheme="minorHAnsi"/>
                <w:b/>
              </w:rPr>
              <w:t>osr</w:t>
            </w:r>
            <w:proofErr w:type="spellEnd"/>
            <w:r w:rsidRPr="00540CC7">
              <w:rPr>
                <w:rFonts w:cstheme="minorHAnsi"/>
                <w:b/>
              </w:rPr>
              <w:t xml:space="preserve"> B.3.2.</w:t>
            </w:r>
          </w:p>
          <w:p w14:paraId="5BA56E7E" w14:textId="77777777" w:rsidR="0021151B" w:rsidRPr="00540CC7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lastRenderedPageBreak/>
              <w:t>Razvija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komunikacijske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kompetencije</w:t>
            </w:r>
            <w:proofErr w:type="spellEnd"/>
            <w:r w:rsidRPr="00540CC7">
              <w:rPr>
                <w:rFonts w:cstheme="minorHAnsi"/>
              </w:rPr>
              <w:t xml:space="preserve"> I </w:t>
            </w:r>
            <w:proofErr w:type="spellStart"/>
            <w:r w:rsidRPr="00540CC7">
              <w:rPr>
                <w:rFonts w:cstheme="minorHAnsi"/>
              </w:rPr>
              <w:t>uvažavajuće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odnose</w:t>
            </w:r>
            <w:proofErr w:type="spellEnd"/>
            <w:r w:rsidRPr="00540CC7">
              <w:rPr>
                <w:rFonts w:cstheme="minorHAnsi"/>
              </w:rPr>
              <w:t xml:space="preserve"> s </w:t>
            </w:r>
            <w:proofErr w:type="spellStart"/>
            <w:r w:rsidRPr="00540CC7">
              <w:rPr>
                <w:rFonts w:cstheme="minorHAnsi"/>
              </w:rPr>
              <w:t>drugima</w:t>
            </w:r>
            <w:proofErr w:type="spellEnd"/>
          </w:p>
          <w:p w14:paraId="301EDC07" w14:textId="77777777" w:rsidR="0021151B" w:rsidRPr="00540CC7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  <w:b/>
              </w:rPr>
              <w:t>osr</w:t>
            </w:r>
            <w:proofErr w:type="spellEnd"/>
            <w:r w:rsidRPr="00540CC7">
              <w:rPr>
                <w:rFonts w:cstheme="minorHAnsi"/>
                <w:b/>
              </w:rPr>
              <w:t xml:space="preserve"> B.3.3</w:t>
            </w:r>
            <w:r w:rsidRPr="00540CC7">
              <w:rPr>
                <w:rFonts w:cstheme="minorHAnsi"/>
              </w:rPr>
              <w:t>.</w:t>
            </w:r>
          </w:p>
          <w:p w14:paraId="31E2AACF" w14:textId="77777777" w:rsidR="0021151B" w:rsidRPr="00540CC7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Razvija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strategije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rješavanja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sukoba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229D3DB0" w14:textId="77777777" w:rsidR="00862114" w:rsidRPr="00540CC7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spellStart"/>
            <w:r w:rsidRPr="00540CC7">
              <w:rPr>
                <w:rFonts w:cstheme="minorHAnsi"/>
                <w:b/>
              </w:rPr>
              <w:t>osr</w:t>
            </w:r>
            <w:proofErr w:type="spellEnd"/>
            <w:r w:rsidRPr="00540CC7">
              <w:rPr>
                <w:rFonts w:cstheme="minorHAnsi"/>
                <w:b/>
              </w:rPr>
              <w:t xml:space="preserve"> C.3.2.</w:t>
            </w:r>
          </w:p>
          <w:p w14:paraId="5A855475" w14:textId="77777777" w:rsidR="00862114" w:rsidRPr="00540CC7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Prepoznaje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važnost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odgovornosti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pojedinca</w:t>
            </w:r>
            <w:proofErr w:type="spellEnd"/>
            <w:r w:rsidRPr="00540CC7">
              <w:rPr>
                <w:rFonts w:cstheme="minorHAnsi"/>
              </w:rPr>
              <w:t xml:space="preserve"> u </w:t>
            </w:r>
            <w:proofErr w:type="spellStart"/>
            <w:r w:rsidRPr="00540CC7">
              <w:rPr>
                <w:rFonts w:cstheme="minorHAnsi"/>
              </w:rPr>
              <w:t>društvu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2E89DB94" w14:textId="77777777" w:rsidR="00862114" w:rsidRPr="00540CC7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spellStart"/>
            <w:r w:rsidRPr="00540CC7">
              <w:rPr>
                <w:rFonts w:cstheme="minorHAnsi"/>
                <w:b/>
              </w:rPr>
              <w:t>ikt</w:t>
            </w:r>
            <w:proofErr w:type="spellEnd"/>
            <w:r w:rsidRPr="00540CC7">
              <w:rPr>
                <w:rFonts w:cstheme="minorHAnsi"/>
                <w:b/>
              </w:rPr>
              <w:t xml:space="preserve"> A.3.1.</w:t>
            </w:r>
          </w:p>
          <w:p w14:paraId="4C730186" w14:textId="77777777" w:rsidR="00862114" w:rsidRPr="00540CC7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Učenik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samostalno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odabire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odgovarajuću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digitalnu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tehnologiju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786BA530" w14:textId="77777777" w:rsidR="00862114" w:rsidRPr="002D1123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  <w:b/>
                <w:lang w:val="de-DE"/>
              </w:rPr>
            </w:pPr>
            <w:r w:rsidRPr="002D1123">
              <w:rPr>
                <w:rFonts w:cstheme="minorHAnsi"/>
                <w:b/>
                <w:lang w:val="de-DE"/>
              </w:rPr>
              <w:t>ikt A.3.2.</w:t>
            </w:r>
          </w:p>
          <w:p w14:paraId="0E0C5C71" w14:textId="77777777" w:rsidR="00862114" w:rsidRPr="002D1123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2D1123">
              <w:rPr>
                <w:rFonts w:cstheme="minorHAnsi"/>
                <w:lang w:val="de-DE"/>
              </w:rPr>
              <w:t>Učenik se samostalno koristi raznim uređajima i</w:t>
            </w:r>
          </w:p>
          <w:p w14:paraId="0C227D00" w14:textId="77777777" w:rsidR="00862114" w:rsidRPr="002D1123" w:rsidRDefault="00862114" w:rsidP="00862114">
            <w:pPr>
              <w:rPr>
                <w:rFonts w:cstheme="minorHAnsi"/>
                <w:lang w:val="de-DE"/>
              </w:rPr>
            </w:pPr>
            <w:r w:rsidRPr="002D1123">
              <w:rPr>
                <w:rFonts w:cstheme="minorHAnsi"/>
                <w:lang w:val="de-DE"/>
              </w:rPr>
              <w:t>programima.</w:t>
            </w:r>
          </w:p>
          <w:p w14:paraId="7F79762D" w14:textId="77777777" w:rsidR="00862114" w:rsidRPr="002D1123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  <w:b/>
                <w:lang w:val="de-DE"/>
              </w:rPr>
            </w:pPr>
            <w:r w:rsidRPr="002D1123">
              <w:rPr>
                <w:rFonts w:cstheme="minorHAnsi"/>
                <w:b/>
                <w:lang w:val="de-DE"/>
              </w:rPr>
              <w:t>ikt A.3.3.</w:t>
            </w:r>
          </w:p>
          <w:p w14:paraId="3EB8675B" w14:textId="77777777" w:rsidR="00862114" w:rsidRPr="002D1123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2D1123">
              <w:rPr>
                <w:rFonts w:cstheme="minorHAnsi"/>
                <w:lang w:val="de-DE"/>
              </w:rPr>
              <w:t>Učenik aktivno sudjeluje u oblikovanju vlastitoga sigurnog digitalnog okružja.</w:t>
            </w:r>
          </w:p>
          <w:p w14:paraId="463F29E8" w14:textId="77777777" w:rsidR="00330E94" w:rsidRPr="002D1123" w:rsidRDefault="00330E94" w:rsidP="0021151B">
            <w:pPr>
              <w:autoSpaceDE w:val="0"/>
              <w:autoSpaceDN w:val="0"/>
              <w:adjustRightInd w:val="0"/>
              <w:rPr>
                <w:rFonts w:cstheme="minorHAnsi"/>
                <w:b/>
                <w:lang w:val="de-DE"/>
              </w:rPr>
            </w:pPr>
          </w:p>
        </w:tc>
      </w:tr>
      <w:tr w:rsidR="00330E94" w14:paraId="57D51AA1" w14:textId="77777777" w:rsidTr="729AA3F4">
        <w:trPr>
          <w:trHeight w:val="319"/>
        </w:trPr>
        <w:tc>
          <w:tcPr>
            <w:tcW w:w="1871" w:type="dxa"/>
            <w:shd w:val="clear" w:color="auto" w:fill="FFFF00"/>
          </w:tcPr>
          <w:p w14:paraId="3B7B4B86" w14:textId="77777777" w:rsidR="00CB7B92" w:rsidRDefault="00CB7B92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3A0FF5F2" w14:textId="77777777" w:rsidR="00CB7B92" w:rsidRDefault="00CB7B92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5630AD66" w14:textId="77777777" w:rsidR="00CB7B92" w:rsidRDefault="00CB7B92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61829076" w14:textId="77777777" w:rsidR="00CB7B92" w:rsidRDefault="00CB7B92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2BA226A1" w14:textId="77777777" w:rsidR="00CB7B92" w:rsidRDefault="00CB7B92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2DCB17F2" w14:textId="77777777" w:rsidR="00330E94" w:rsidRDefault="00330E94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  <w:proofErr w:type="spellStart"/>
            <w:r>
              <w:rPr>
                <w:b/>
                <w:sz w:val="28"/>
                <w:szCs w:val="28"/>
                <w:lang w:val="hr-HR"/>
              </w:rPr>
              <w:t>S</w:t>
            </w:r>
            <w:r w:rsidR="007E44AA">
              <w:rPr>
                <w:b/>
                <w:sz w:val="28"/>
                <w:szCs w:val="28"/>
                <w:lang w:val="hr-HR"/>
              </w:rPr>
              <w:t>vetotajinski</w:t>
            </w:r>
            <w:proofErr w:type="spellEnd"/>
            <w:r w:rsidR="007E44AA">
              <w:rPr>
                <w:b/>
                <w:sz w:val="28"/>
                <w:szCs w:val="28"/>
                <w:lang w:val="hr-HR"/>
              </w:rPr>
              <w:t xml:space="preserve"> život Crkve</w:t>
            </w:r>
          </w:p>
        </w:tc>
        <w:tc>
          <w:tcPr>
            <w:tcW w:w="1073" w:type="dxa"/>
          </w:tcPr>
          <w:p w14:paraId="17AD93B2" w14:textId="77777777" w:rsidR="00CB7B92" w:rsidRDefault="00CB7B92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0DE4B5B7" w14:textId="77777777" w:rsidR="00CB7B92" w:rsidRDefault="00CB7B92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66204FF1" w14:textId="77777777" w:rsidR="00CB7B92" w:rsidRDefault="00CB7B92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2DBF0D7D" w14:textId="77777777" w:rsidR="00CB7B92" w:rsidRDefault="00CB7B92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6B62F1B3" w14:textId="77777777" w:rsidR="00CB7B92" w:rsidRDefault="00CB7B92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02F2C34E" w14:textId="77777777" w:rsidR="00CB7B92" w:rsidRDefault="00CB7B92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0EB5E791" w14:textId="77777777" w:rsidR="00330E94" w:rsidRDefault="002822F3" w:rsidP="00CB7B92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29" w:type="dxa"/>
            <w:shd w:val="clear" w:color="auto" w:fill="FFE599" w:themeFill="accent4" w:themeFillTint="66"/>
          </w:tcPr>
          <w:p w14:paraId="680A4E5D" w14:textId="77777777" w:rsidR="00330E94" w:rsidRDefault="00330E94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19219836" w14:textId="77777777" w:rsidR="001727B4" w:rsidRDefault="001727B4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296FEF7D" w14:textId="77777777" w:rsidR="008E7476" w:rsidRDefault="008E7476" w:rsidP="008E7476">
            <w:pPr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7194DBDC" w14:textId="77777777" w:rsidR="008E7476" w:rsidRDefault="008E7476" w:rsidP="008E7476">
            <w:pPr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769D0D3C" w14:textId="77777777" w:rsidR="008E7476" w:rsidRDefault="008E7476" w:rsidP="008E7476">
            <w:pPr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0FB58CF4" w14:textId="77777777" w:rsidR="001727B4" w:rsidRPr="001727B4" w:rsidRDefault="001727B4" w:rsidP="008E747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  <w:r w:rsidRPr="001727B4"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>1.</w:t>
            </w:r>
            <w:r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 xml:space="preserve">2. </w:t>
            </w:r>
            <w:r w:rsidR="008E7476"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>–</w:t>
            </w:r>
            <w:r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8E7476"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>1.4.</w:t>
            </w:r>
          </w:p>
        </w:tc>
        <w:tc>
          <w:tcPr>
            <w:tcW w:w="2501" w:type="dxa"/>
            <w:shd w:val="clear" w:color="auto" w:fill="FFE599" w:themeFill="accent4" w:themeFillTint="66"/>
          </w:tcPr>
          <w:p w14:paraId="28A7DF4D" w14:textId="77777777" w:rsidR="00330E94" w:rsidRDefault="007A4F42" w:rsidP="007A4F42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Pasha i Tajna večera</w:t>
            </w:r>
          </w:p>
          <w:p w14:paraId="678ED0BA" w14:textId="77777777" w:rsidR="007A4F42" w:rsidRDefault="007A4F42" w:rsidP="007A4F42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 xml:space="preserve">Liturgija kao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blagodarenje</w:t>
            </w:r>
            <w:proofErr w:type="spellEnd"/>
          </w:p>
          <w:p w14:paraId="3AEE9693" w14:textId="77777777" w:rsidR="007A4F42" w:rsidRDefault="007A4F42" w:rsidP="007A4F42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Krštenje i miropomazanje</w:t>
            </w:r>
          </w:p>
          <w:p w14:paraId="15D7374B" w14:textId="77777777" w:rsidR="007A4F42" w:rsidRDefault="007A4F42" w:rsidP="007A4F42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Liturgijske službe</w:t>
            </w:r>
          </w:p>
          <w:p w14:paraId="5C01BE4E" w14:textId="77777777" w:rsidR="007A4F42" w:rsidRDefault="007A4F42" w:rsidP="007A4F42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Tajna i Svete tajne</w:t>
            </w:r>
          </w:p>
          <w:p w14:paraId="0171A569" w14:textId="77777777" w:rsidR="007A4F42" w:rsidRDefault="007A4F42" w:rsidP="007A4F42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Svetotajinski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 xml:space="preserve"> život</w:t>
            </w:r>
          </w:p>
          <w:p w14:paraId="1A25BC42" w14:textId="77777777" w:rsidR="007A4F42" w:rsidRDefault="007A4F42" w:rsidP="007A4F42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 xml:space="preserve">Vjenčanje i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postrig</w:t>
            </w:r>
            <w:proofErr w:type="spellEnd"/>
          </w:p>
          <w:p w14:paraId="0C01C118" w14:textId="77777777" w:rsidR="007A4F42" w:rsidRPr="007A4F42" w:rsidRDefault="007A4F42" w:rsidP="007A4F42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Bogoslužja</w:t>
            </w:r>
          </w:p>
        </w:tc>
        <w:tc>
          <w:tcPr>
            <w:tcW w:w="3434" w:type="dxa"/>
            <w:shd w:val="clear" w:color="auto" w:fill="FFE599" w:themeFill="accent4" w:themeFillTint="66"/>
          </w:tcPr>
          <w:p w14:paraId="541CACFC" w14:textId="77777777" w:rsidR="002813C8" w:rsidRPr="002D1123" w:rsidRDefault="005F6BC9" w:rsidP="001D000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</w:pPr>
            <w:r w:rsidRPr="002D1123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A.7.1.</w:t>
            </w:r>
            <w:r w:rsidRPr="002D1123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(</w:t>
            </w:r>
            <w:r w:rsidRPr="002D1123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 xml:space="preserve">Povezuje vrste i smisao bogoslužja, uporabu i smisao odora);       </w:t>
            </w:r>
          </w:p>
          <w:p w14:paraId="470CC742" w14:textId="77777777" w:rsidR="002813C8" w:rsidRPr="002D1123" w:rsidRDefault="005F6BC9" w:rsidP="001D000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</w:pPr>
            <w:r w:rsidRPr="005F6BC9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A.7.3.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(</w:t>
            </w:r>
            <w:r w:rsidRPr="002D1123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 xml:space="preserve">Brani stajalište da je liturgijski život izraz zajedništva i ljubavi prema svim ljudima); </w:t>
            </w:r>
          </w:p>
          <w:p w14:paraId="5CBFF257" w14:textId="77777777" w:rsidR="00330E94" w:rsidRPr="005F6BC9" w:rsidRDefault="005F6BC9" w:rsidP="001D00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D1123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B.7.2.</w:t>
            </w:r>
            <w:r w:rsidRPr="002D1123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(</w:t>
            </w:r>
            <w:r w:rsidRPr="002D1123">
              <w:rPr>
                <w:rFonts w:eastAsia="Times New Roman" w:cstheme="minorHAnsi"/>
                <w:sz w:val="24"/>
                <w:szCs w:val="24"/>
                <w:lang w:val="hr-HR"/>
              </w:rPr>
              <w:t xml:space="preserve">Zaključuje da se udjelom u svetim tajnama Crkve naš život i svi njegovi elementi uzvode u lični odnos s Bogom); </w:t>
            </w:r>
            <w:r w:rsidRPr="002D1123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D.7.1.</w:t>
            </w:r>
            <w:r w:rsidRPr="002D1123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Ističe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liturgijski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karakter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pravoslavne</w:t>
            </w:r>
            <w:proofErr w:type="spellEnd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mol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itve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ličnoga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molitvenog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život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82" w:type="dxa"/>
          </w:tcPr>
          <w:p w14:paraId="522B0F3C" w14:textId="77777777" w:rsidR="00862114" w:rsidRPr="00540CC7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spellStart"/>
            <w:r w:rsidRPr="00540CC7">
              <w:rPr>
                <w:rFonts w:cstheme="minorHAnsi"/>
                <w:b/>
              </w:rPr>
              <w:t>osr</w:t>
            </w:r>
            <w:proofErr w:type="spellEnd"/>
            <w:r w:rsidRPr="00540CC7">
              <w:rPr>
                <w:rFonts w:cstheme="minorHAnsi"/>
                <w:b/>
              </w:rPr>
              <w:t xml:space="preserve"> C.3.2.</w:t>
            </w:r>
          </w:p>
          <w:p w14:paraId="4308CC66" w14:textId="77777777" w:rsidR="00862114" w:rsidRPr="00540CC7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Prepoznaje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važnost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odgovornosti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pojedinca</w:t>
            </w:r>
            <w:proofErr w:type="spellEnd"/>
            <w:r w:rsidRPr="00540CC7">
              <w:rPr>
                <w:rFonts w:cstheme="minorHAnsi"/>
              </w:rPr>
              <w:t xml:space="preserve"> u </w:t>
            </w:r>
            <w:proofErr w:type="spellStart"/>
            <w:r w:rsidRPr="00540CC7">
              <w:rPr>
                <w:rFonts w:cstheme="minorHAnsi"/>
              </w:rPr>
              <w:t>društvu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2B84DB7F" w14:textId="77777777" w:rsidR="00862114" w:rsidRPr="00540CC7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  <w:b/>
              </w:rPr>
              <w:t>ikt</w:t>
            </w:r>
            <w:proofErr w:type="spellEnd"/>
            <w:r w:rsidRPr="00540CC7">
              <w:rPr>
                <w:rFonts w:cstheme="minorHAnsi"/>
                <w:b/>
              </w:rPr>
              <w:t xml:space="preserve"> C.3.3</w:t>
            </w:r>
            <w:r w:rsidRPr="00540CC7">
              <w:rPr>
                <w:rFonts w:cstheme="minorHAnsi"/>
              </w:rPr>
              <w:t>.</w:t>
            </w:r>
          </w:p>
          <w:p w14:paraId="2E72CFF6" w14:textId="77777777" w:rsidR="00330E94" w:rsidRPr="00540CC7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Učenik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samostalno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ili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uz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manju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pomoć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učitelja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procjenjuje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odabire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potrebne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među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pronađenim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informacijama</w:t>
            </w:r>
            <w:proofErr w:type="spellEnd"/>
          </w:p>
          <w:p w14:paraId="7B2381A1" w14:textId="77777777" w:rsidR="009F1E11" w:rsidRPr="00540CC7" w:rsidRDefault="009F1E11" w:rsidP="009F1E11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uku A.3.1.</w:t>
            </w:r>
          </w:p>
          <w:p w14:paraId="2AF6E972" w14:textId="77777777" w:rsidR="009F1E11" w:rsidRPr="00540CC7" w:rsidRDefault="009F1E11" w:rsidP="009F1E1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Učenik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samostalno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traži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nove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informacije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iz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različitih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izvora</w:t>
            </w:r>
            <w:proofErr w:type="spellEnd"/>
            <w:r w:rsidRPr="00540CC7">
              <w:rPr>
                <w:rFonts w:cstheme="minorHAnsi"/>
              </w:rPr>
              <w:t xml:space="preserve">, </w:t>
            </w:r>
            <w:proofErr w:type="spellStart"/>
            <w:r w:rsidRPr="00540CC7">
              <w:rPr>
                <w:rFonts w:cstheme="minorHAnsi"/>
              </w:rPr>
              <w:t>transformira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ih</w:t>
            </w:r>
            <w:proofErr w:type="spellEnd"/>
            <w:r w:rsidRPr="00540CC7">
              <w:rPr>
                <w:rFonts w:cstheme="minorHAnsi"/>
              </w:rPr>
              <w:t xml:space="preserve"> u novo </w:t>
            </w:r>
            <w:proofErr w:type="spellStart"/>
            <w:r w:rsidRPr="00540CC7">
              <w:rPr>
                <w:rFonts w:cstheme="minorHAnsi"/>
              </w:rPr>
              <w:t>znanje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uspješno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primjenjuje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pri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rješavanju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problema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4F11158C" w14:textId="77777777" w:rsidR="008F1C80" w:rsidRPr="00540CC7" w:rsidRDefault="008F1C80" w:rsidP="008F1C8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uku A.3.4.</w:t>
            </w:r>
          </w:p>
          <w:p w14:paraId="62D57D5D" w14:textId="77777777" w:rsidR="008F1C80" w:rsidRPr="00540CC7" w:rsidRDefault="008F1C80" w:rsidP="008F1C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40CC7">
              <w:rPr>
                <w:rFonts w:cstheme="minorHAnsi"/>
              </w:rPr>
              <w:t>Učenik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kritički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promišlja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vrednuje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ideje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uz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podršku</w:t>
            </w:r>
            <w:proofErr w:type="spellEnd"/>
            <w:r w:rsidRPr="00540CC7">
              <w:rPr>
                <w:rFonts w:cstheme="minorHAnsi"/>
              </w:rPr>
              <w:t xml:space="preserve"> </w:t>
            </w:r>
            <w:proofErr w:type="spellStart"/>
            <w:r w:rsidRPr="00540CC7">
              <w:rPr>
                <w:rFonts w:cstheme="minorHAnsi"/>
              </w:rPr>
              <w:t>učitelja</w:t>
            </w:r>
            <w:proofErr w:type="spellEnd"/>
            <w:r w:rsidRPr="00540CC7">
              <w:rPr>
                <w:rFonts w:cstheme="minorHAnsi"/>
              </w:rPr>
              <w:t>.</w:t>
            </w:r>
          </w:p>
          <w:p w14:paraId="54CD245A" w14:textId="77777777" w:rsidR="009F1E11" w:rsidRPr="00540CC7" w:rsidRDefault="009F1E11" w:rsidP="0086211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330E94" w:rsidRPr="002D1123" w14:paraId="6705BC8D" w14:textId="77777777" w:rsidTr="729AA3F4">
        <w:trPr>
          <w:trHeight w:val="319"/>
        </w:trPr>
        <w:tc>
          <w:tcPr>
            <w:tcW w:w="1871" w:type="dxa"/>
            <w:shd w:val="clear" w:color="auto" w:fill="FFFF00"/>
          </w:tcPr>
          <w:p w14:paraId="1231BE67" w14:textId="77777777" w:rsidR="008E7476" w:rsidRDefault="008E7476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36FEB5B0" w14:textId="77777777" w:rsidR="008E7476" w:rsidRDefault="008E7476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30D7AA69" w14:textId="77777777" w:rsidR="008E7476" w:rsidRDefault="008E7476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7196D064" w14:textId="77777777" w:rsidR="008E7476" w:rsidRDefault="008E7476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730769E4" w14:textId="77777777" w:rsidR="00330E94" w:rsidRDefault="009F6B2E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  <w:proofErr w:type="spellStart"/>
            <w:r>
              <w:rPr>
                <w:b/>
                <w:sz w:val="28"/>
                <w:szCs w:val="28"/>
                <w:lang w:val="hr-HR"/>
              </w:rPr>
              <w:t>Pomesne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 xml:space="preserve"> Crkve</w:t>
            </w:r>
          </w:p>
        </w:tc>
        <w:tc>
          <w:tcPr>
            <w:tcW w:w="1073" w:type="dxa"/>
          </w:tcPr>
          <w:p w14:paraId="34FF1C98" w14:textId="77777777" w:rsidR="008E7476" w:rsidRDefault="008E7476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6D072C0D" w14:textId="77777777" w:rsidR="008E7476" w:rsidRDefault="008E7476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48A21919" w14:textId="77777777" w:rsidR="008E7476" w:rsidRDefault="008E7476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6BD18F9B" w14:textId="77777777" w:rsidR="008E7476" w:rsidRDefault="008E7476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0F953182" w14:textId="77777777" w:rsidR="00330E94" w:rsidRDefault="002822F3" w:rsidP="008E7476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29" w:type="dxa"/>
            <w:shd w:val="clear" w:color="auto" w:fill="FFE599" w:themeFill="accent4" w:themeFillTint="66"/>
          </w:tcPr>
          <w:p w14:paraId="238601FE" w14:textId="77777777" w:rsidR="00330E94" w:rsidRDefault="00330E94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0F3CABC7" w14:textId="77777777" w:rsidR="008E7476" w:rsidRDefault="008E7476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5B08B5D1" w14:textId="77777777" w:rsidR="008E7476" w:rsidRDefault="008E7476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16DEB4AB" w14:textId="77777777" w:rsidR="008E7476" w:rsidRDefault="008E7476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0AD9C6F4" w14:textId="77777777" w:rsidR="008E7476" w:rsidRDefault="008E7476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7775122B" w14:textId="77777777" w:rsidR="008E7476" w:rsidRDefault="008E7476" w:rsidP="00EC4C7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>12.4. – 11.6.</w:t>
            </w:r>
          </w:p>
        </w:tc>
        <w:tc>
          <w:tcPr>
            <w:tcW w:w="2501" w:type="dxa"/>
            <w:shd w:val="clear" w:color="auto" w:fill="FFE599" w:themeFill="accent4" w:themeFillTint="66"/>
          </w:tcPr>
          <w:p w14:paraId="2D096B92" w14:textId="77777777" w:rsidR="00330E94" w:rsidRDefault="007A4F42" w:rsidP="007A4F42">
            <w:pPr>
              <w:pStyle w:val="Odlomakpopisa"/>
              <w:numPr>
                <w:ilvl w:val="0"/>
                <w:numId w:val="16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 xml:space="preserve">Sveta braća Ćiril i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Metodije</w:t>
            </w:r>
            <w:proofErr w:type="spellEnd"/>
          </w:p>
          <w:p w14:paraId="774FE02F" w14:textId="77777777" w:rsidR="007A4F42" w:rsidRDefault="001E5C24" w:rsidP="007A4F42">
            <w:pPr>
              <w:pStyle w:val="Odlomakpopisa"/>
              <w:numPr>
                <w:ilvl w:val="0"/>
                <w:numId w:val="16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 xml:space="preserve">Susret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svijetova</w:t>
            </w:r>
            <w:proofErr w:type="spellEnd"/>
          </w:p>
          <w:p w14:paraId="73CF450A" w14:textId="77777777" w:rsidR="001E5C24" w:rsidRDefault="001E5C24" w:rsidP="007A4F42">
            <w:pPr>
              <w:pStyle w:val="Odlomakpopisa"/>
              <w:numPr>
                <w:ilvl w:val="0"/>
                <w:numId w:val="16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Sveti Sava</w:t>
            </w:r>
          </w:p>
          <w:p w14:paraId="259419C2" w14:textId="77777777" w:rsidR="001E5C24" w:rsidRDefault="001E5C24" w:rsidP="007A4F42">
            <w:pPr>
              <w:pStyle w:val="Odlomakpopisa"/>
              <w:numPr>
                <w:ilvl w:val="0"/>
                <w:numId w:val="16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Krsna slava</w:t>
            </w:r>
          </w:p>
          <w:p w14:paraId="21C36DEE" w14:textId="77777777" w:rsidR="001E5C24" w:rsidRDefault="001E5C24" w:rsidP="007A4F42">
            <w:pPr>
              <w:pStyle w:val="Odlomakpopisa"/>
              <w:numPr>
                <w:ilvl w:val="0"/>
                <w:numId w:val="16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Svetitelji</w:t>
            </w:r>
          </w:p>
          <w:p w14:paraId="2C710402" w14:textId="77777777" w:rsidR="001E5C24" w:rsidRDefault="001E5C24" w:rsidP="007A4F42">
            <w:pPr>
              <w:pStyle w:val="Odlomakpopisa"/>
              <w:numPr>
                <w:ilvl w:val="0"/>
                <w:numId w:val="16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Kulturna baština</w:t>
            </w:r>
          </w:p>
          <w:p w14:paraId="5F83967C" w14:textId="77777777" w:rsidR="001E5C24" w:rsidRPr="007A4F42" w:rsidRDefault="001E5C24" w:rsidP="007A4F42">
            <w:pPr>
              <w:pStyle w:val="Odlomakpopisa"/>
              <w:numPr>
                <w:ilvl w:val="0"/>
                <w:numId w:val="16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Pomesne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 xml:space="preserve"> Crkve</w:t>
            </w:r>
          </w:p>
        </w:tc>
        <w:tc>
          <w:tcPr>
            <w:tcW w:w="3434" w:type="dxa"/>
            <w:shd w:val="clear" w:color="auto" w:fill="FFE599" w:themeFill="accent4" w:themeFillTint="66"/>
          </w:tcPr>
          <w:p w14:paraId="29234869" w14:textId="77777777" w:rsidR="002813C8" w:rsidRPr="002D1123" w:rsidRDefault="005F6BC9" w:rsidP="005F6BC9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</w:pPr>
            <w:r w:rsidRPr="002D1123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D.7.1.</w:t>
            </w:r>
            <w:r w:rsidRPr="002D1123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(</w:t>
            </w:r>
            <w:r w:rsidRPr="002D1123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 xml:space="preserve">Ističe liturgijski karakter pravoslavne molitve i ličnoga molitvenog života); </w:t>
            </w:r>
          </w:p>
          <w:p w14:paraId="208135C4" w14:textId="77777777" w:rsidR="005F6BC9" w:rsidRPr="002D1123" w:rsidRDefault="005F6BC9" w:rsidP="005F6BC9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2D1123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B.7.1.</w:t>
            </w:r>
            <w:r w:rsidRPr="002D1123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(</w:t>
            </w:r>
            <w:r w:rsidRPr="002D1123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>Ističe da je Crkva na Ekumenskim koncilima rješavala probleme s kojima se susretala tijekom povijesti; prikazuje povijesni ustroj crkvene jerarhije u Pravoslavnoj Crkvi).</w:t>
            </w:r>
          </w:p>
          <w:p w14:paraId="4B1F511A" w14:textId="77777777" w:rsidR="00330E94" w:rsidRPr="001D0007" w:rsidRDefault="00330E94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2" w:type="dxa"/>
          </w:tcPr>
          <w:p w14:paraId="000B033E" w14:textId="77777777" w:rsidR="0021151B" w:rsidRPr="002D1123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  <w:b/>
                <w:lang w:val="hr-HR"/>
              </w:rPr>
            </w:pPr>
            <w:r w:rsidRPr="002D1123">
              <w:rPr>
                <w:rFonts w:cstheme="minorHAnsi"/>
                <w:b/>
                <w:lang w:val="hr-HR"/>
              </w:rPr>
              <w:t>odr C.3.3.</w:t>
            </w:r>
          </w:p>
          <w:p w14:paraId="2B12C4C9" w14:textId="77777777" w:rsidR="0021151B" w:rsidRPr="002D1123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2D1123">
              <w:rPr>
                <w:rFonts w:cstheme="minorHAnsi"/>
                <w:lang w:val="hr-HR"/>
              </w:rPr>
              <w:t>Ističe važnost demokracije u</w:t>
            </w:r>
            <w:r w:rsidRPr="00540CC7">
              <w:rPr>
                <w:rFonts w:cstheme="minorHAnsi"/>
                <w:lang w:val="sr-Cyrl-RS"/>
              </w:rPr>
              <w:t xml:space="preserve"> </w:t>
            </w:r>
            <w:r w:rsidRPr="002D1123">
              <w:rPr>
                <w:rFonts w:cstheme="minorHAnsi"/>
                <w:lang w:val="hr-HR"/>
              </w:rPr>
              <w:t>političkim sustavima za</w:t>
            </w:r>
            <w:r w:rsidRPr="00540CC7">
              <w:rPr>
                <w:rFonts w:cstheme="minorHAnsi"/>
                <w:lang w:val="sr-Cyrl-RS"/>
              </w:rPr>
              <w:t xml:space="preserve"> </w:t>
            </w:r>
            <w:r w:rsidRPr="002D1123">
              <w:rPr>
                <w:rFonts w:cstheme="minorHAnsi"/>
                <w:lang w:val="hr-HR"/>
              </w:rPr>
              <w:t>dobrobit.</w:t>
            </w:r>
          </w:p>
          <w:p w14:paraId="671FB3BB" w14:textId="77777777" w:rsidR="00330E94" w:rsidRPr="002D1123" w:rsidRDefault="0021151B" w:rsidP="001D000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2D1123">
              <w:rPr>
                <w:rFonts w:cstheme="minorHAnsi"/>
                <w:b/>
                <w:lang w:val="hr-HR"/>
              </w:rPr>
              <w:t>odr C.3.4</w:t>
            </w:r>
            <w:r w:rsidRPr="002D1123">
              <w:rPr>
                <w:rFonts w:cstheme="minorHAnsi"/>
                <w:lang w:val="hr-HR"/>
              </w:rPr>
              <w:t>. Procjenjuje</w:t>
            </w:r>
            <w:r w:rsidRPr="00540CC7">
              <w:rPr>
                <w:rFonts w:cstheme="minorHAnsi"/>
                <w:lang w:val="sr-Cyrl-RS"/>
              </w:rPr>
              <w:t xml:space="preserve"> </w:t>
            </w:r>
            <w:r w:rsidRPr="002D1123">
              <w:rPr>
                <w:rFonts w:cstheme="minorHAnsi"/>
                <w:lang w:val="hr-HR"/>
              </w:rPr>
              <w:t>važnost pravednosti u</w:t>
            </w:r>
            <w:r w:rsidRPr="00540CC7">
              <w:rPr>
                <w:rFonts w:cstheme="minorHAnsi"/>
                <w:lang w:val="sr-Cyrl-RS"/>
              </w:rPr>
              <w:t xml:space="preserve"> </w:t>
            </w:r>
            <w:r w:rsidRPr="002D1123">
              <w:rPr>
                <w:rFonts w:cstheme="minorHAnsi"/>
                <w:lang w:val="hr-HR"/>
              </w:rPr>
              <w:t>društvu.</w:t>
            </w:r>
          </w:p>
          <w:p w14:paraId="0ACFA1D2" w14:textId="77777777" w:rsidR="0021151B" w:rsidRPr="002D1123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2D1123">
              <w:rPr>
                <w:rFonts w:cstheme="minorHAnsi"/>
                <w:b/>
                <w:lang w:val="hr-HR"/>
              </w:rPr>
              <w:t>osr B.3.1</w:t>
            </w:r>
            <w:r w:rsidRPr="002D1123">
              <w:rPr>
                <w:rFonts w:cstheme="minorHAnsi"/>
                <w:lang w:val="hr-HR"/>
              </w:rPr>
              <w:t>.</w:t>
            </w:r>
          </w:p>
          <w:p w14:paraId="0333BFCD" w14:textId="77777777" w:rsidR="0021151B" w:rsidRPr="002D1123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2D1123">
              <w:rPr>
                <w:rFonts w:cstheme="minorHAnsi"/>
                <w:lang w:val="hr-HR"/>
              </w:rPr>
              <w:t>Obrazlaže i uvažava potrebe i osjećaje drugih.</w:t>
            </w:r>
          </w:p>
          <w:p w14:paraId="1E7287C4" w14:textId="77777777" w:rsidR="0021151B" w:rsidRPr="002D1123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  <w:b/>
                <w:lang w:val="hr-HR"/>
              </w:rPr>
            </w:pPr>
            <w:r w:rsidRPr="002D1123">
              <w:rPr>
                <w:rFonts w:cstheme="minorHAnsi"/>
                <w:b/>
                <w:lang w:val="hr-HR"/>
              </w:rPr>
              <w:t>osr B.3.2.</w:t>
            </w:r>
          </w:p>
          <w:p w14:paraId="56253BE1" w14:textId="77777777" w:rsidR="0021151B" w:rsidRPr="002D1123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2D1123">
              <w:rPr>
                <w:rFonts w:cstheme="minorHAnsi"/>
                <w:lang w:val="hr-HR"/>
              </w:rPr>
              <w:t>Razvija komunikacijske kompetencije I uvažavajuće odnose s drugima</w:t>
            </w:r>
          </w:p>
          <w:p w14:paraId="48AF087B" w14:textId="77777777" w:rsidR="0021151B" w:rsidRPr="002D1123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2D1123">
              <w:rPr>
                <w:rFonts w:cstheme="minorHAnsi"/>
                <w:b/>
                <w:lang w:val="hr-HR"/>
              </w:rPr>
              <w:t>osr B.3.3</w:t>
            </w:r>
            <w:r w:rsidRPr="002D1123">
              <w:rPr>
                <w:rFonts w:cstheme="minorHAnsi"/>
                <w:lang w:val="hr-HR"/>
              </w:rPr>
              <w:t>.</w:t>
            </w:r>
          </w:p>
          <w:p w14:paraId="19CA521B" w14:textId="77777777" w:rsidR="0021151B" w:rsidRPr="002D1123" w:rsidRDefault="0021151B" w:rsidP="0021151B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2D1123">
              <w:rPr>
                <w:rFonts w:cstheme="minorHAnsi"/>
                <w:lang w:val="hr-HR"/>
              </w:rPr>
              <w:t>Razvija strategije rješavanja sukoba.</w:t>
            </w:r>
          </w:p>
          <w:p w14:paraId="33439260" w14:textId="77777777" w:rsidR="00862114" w:rsidRPr="002D1123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  <w:b/>
                <w:lang w:val="hr-HR"/>
              </w:rPr>
            </w:pPr>
            <w:r w:rsidRPr="002D1123">
              <w:rPr>
                <w:rFonts w:cstheme="minorHAnsi"/>
                <w:b/>
                <w:lang w:val="hr-HR"/>
              </w:rPr>
              <w:t>osr C.3.2.</w:t>
            </w:r>
          </w:p>
          <w:p w14:paraId="77CA5567" w14:textId="77777777" w:rsidR="00862114" w:rsidRPr="002D1123" w:rsidRDefault="00862114" w:rsidP="00862114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2D1123">
              <w:rPr>
                <w:rFonts w:cstheme="minorHAnsi"/>
                <w:lang w:val="hr-HR"/>
              </w:rPr>
              <w:t>Prepoznaje važnost odgovornosti pojedinca u društvu.</w:t>
            </w:r>
          </w:p>
          <w:p w14:paraId="6D12BB2A" w14:textId="77777777" w:rsidR="008F1C80" w:rsidRPr="002D1123" w:rsidRDefault="008F1C80" w:rsidP="008F1C80">
            <w:pPr>
              <w:autoSpaceDE w:val="0"/>
              <w:autoSpaceDN w:val="0"/>
              <w:adjustRightInd w:val="0"/>
              <w:rPr>
                <w:rFonts w:cstheme="minorHAnsi"/>
                <w:b/>
                <w:lang w:val="hr-HR"/>
              </w:rPr>
            </w:pPr>
            <w:r w:rsidRPr="002D1123">
              <w:rPr>
                <w:rFonts w:cstheme="minorHAnsi"/>
                <w:b/>
                <w:lang w:val="hr-HR"/>
              </w:rPr>
              <w:t>uku A.3.4.</w:t>
            </w:r>
          </w:p>
          <w:p w14:paraId="110DC6F5" w14:textId="77777777" w:rsidR="008F1C80" w:rsidRPr="002D1123" w:rsidRDefault="008F1C80" w:rsidP="008F1C80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2D1123">
              <w:rPr>
                <w:rFonts w:cstheme="minorHAnsi"/>
                <w:lang w:val="hr-HR"/>
              </w:rPr>
              <w:t>Učenik kritički promišlja i vrednuje ideje uz podršku učitelja.</w:t>
            </w:r>
          </w:p>
          <w:p w14:paraId="65F9C3DC" w14:textId="77777777" w:rsidR="0021151B" w:rsidRPr="002D1123" w:rsidRDefault="0021151B" w:rsidP="001D0007">
            <w:pPr>
              <w:autoSpaceDE w:val="0"/>
              <w:autoSpaceDN w:val="0"/>
              <w:adjustRightInd w:val="0"/>
              <w:rPr>
                <w:rFonts w:cstheme="minorHAnsi"/>
                <w:b/>
                <w:lang w:val="hr-HR"/>
              </w:rPr>
            </w:pPr>
          </w:p>
        </w:tc>
      </w:tr>
    </w:tbl>
    <w:p w14:paraId="5023141B" w14:textId="77777777" w:rsidR="002A06A2" w:rsidRPr="002D1123" w:rsidRDefault="002A06A2">
      <w:pPr>
        <w:rPr>
          <w:lang w:val="hr-HR"/>
        </w:rPr>
      </w:pPr>
    </w:p>
    <w:p w14:paraId="1F3B1409" w14:textId="77777777" w:rsidR="002A06A2" w:rsidRPr="002D1123" w:rsidRDefault="002A06A2">
      <w:pPr>
        <w:rPr>
          <w:lang w:val="hr-HR"/>
        </w:rPr>
      </w:pPr>
    </w:p>
    <w:p w14:paraId="562C75D1" w14:textId="77777777" w:rsidR="002A06A2" w:rsidRPr="002D1123" w:rsidRDefault="002A06A2">
      <w:pPr>
        <w:rPr>
          <w:lang w:val="hr-HR"/>
        </w:rPr>
      </w:pPr>
    </w:p>
    <w:p w14:paraId="664355AD" w14:textId="77777777" w:rsidR="002A06A2" w:rsidRPr="002D1123" w:rsidRDefault="002A06A2">
      <w:pPr>
        <w:rPr>
          <w:lang w:val="hr-HR"/>
        </w:rPr>
      </w:pPr>
    </w:p>
    <w:sectPr w:rsidR="002A06A2" w:rsidRPr="002D1123" w:rsidSect="00535892"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6224" w14:textId="77777777" w:rsidR="006A2DE5" w:rsidRDefault="006A2DE5" w:rsidP="008B365C">
      <w:pPr>
        <w:spacing w:after="0" w:line="240" w:lineRule="auto"/>
      </w:pPr>
      <w:r>
        <w:separator/>
      </w:r>
    </w:p>
  </w:endnote>
  <w:endnote w:type="continuationSeparator" w:id="0">
    <w:p w14:paraId="3E3E6D63" w14:textId="77777777" w:rsidR="006A2DE5" w:rsidRDefault="006A2DE5" w:rsidP="008B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179552"/>
      <w:docPartObj>
        <w:docPartGallery w:val="Page Numbers (Bottom of Page)"/>
        <w:docPartUnique/>
      </w:docPartObj>
    </w:sdtPr>
    <w:sdtEndPr/>
    <w:sdtContent>
      <w:p w14:paraId="02469775" w14:textId="77777777" w:rsidR="00CA7C19" w:rsidRDefault="00CA7C1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476" w:rsidRPr="008E7476">
          <w:rPr>
            <w:noProof/>
            <w:lang w:val="hr-HR"/>
          </w:rPr>
          <w:t>5</w:t>
        </w:r>
        <w:r>
          <w:fldChar w:fldCharType="end"/>
        </w:r>
      </w:p>
    </w:sdtContent>
  </w:sdt>
  <w:p w14:paraId="3041E394" w14:textId="77777777" w:rsidR="008B365C" w:rsidRDefault="008B36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97CA" w14:textId="77777777" w:rsidR="006A2DE5" w:rsidRDefault="006A2DE5" w:rsidP="008B365C">
      <w:pPr>
        <w:spacing w:after="0" w:line="240" w:lineRule="auto"/>
      </w:pPr>
      <w:r>
        <w:separator/>
      </w:r>
    </w:p>
  </w:footnote>
  <w:footnote w:type="continuationSeparator" w:id="0">
    <w:p w14:paraId="52540702" w14:textId="77777777" w:rsidR="006A2DE5" w:rsidRDefault="006A2DE5" w:rsidP="008B3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C7B"/>
    <w:multiLevelType w:val="hybridMultilevel"/>
    <w:tmpl w:val="E1087530"/>
    <w:lvl w:ilvl="0" w:tplc="75EA3572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3A5"/>
    <w:multiLevelType w:val="hybridMultilevel"/>
    <w:tmpl w:val="1BA25976"/>
    <w:lvl w:ilvl="0" w:tplc="103C4532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3382"/>
    <w:multiLevelType w:val="hybridMultilevel"/>
    <w:tmpl w:val="AF782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3D07"/>
    <w:multiLevelType w:val="hybridMultilevel"/>
    <w:tmpl w:val="2B92E008"/>
    <w:lvl w:ilvl="0" w:tplc="BEB80856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20E70"/>
    <w:multiLevelType w:val="hybridMultilevel"/>
    <w:tmpl w:val="89A4D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B0038"/>
    <w:multiLevelType w:val="hybridMultilevel"/>
    <w:tmpl w:val="2CE6F7F2"/>
    <w:lvl w:ilvl="0" w:tplc="86A25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27F41"/>
    <w:multiLevelType w:val="hybridMultilevel"/>
    <w:tmpl w:val="5E602442"/>
    <w:lvl w:ilvl="0" w:tplc="8D7C38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21B90"/>
    <w:multiLevelType w:val="hybridMultilevel"/>
    <w:tmpl w:val="1088A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D695D"/>
    <w:multiLevelType w:val="hybridMultilevel"/>
    <w:tmpl w:val="A9220924"/>
    <w:lvl w:ilvl="0" w:tplc="01124948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D24CB"/>
    <w:multiLevelType w:val="hybridMultilevel"/>
    <w:tmpl w:val="1BBA1250"/>
    <w:lvl w:ilvl="0" w:tplc="1164A986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B621D"/>
    <w:multiLevelType w:val="multilevel"/>
    <w:tmpl w:val="81BA4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0313DA0"/>
    <w:multiLevelType w:val="hybridMultilevel"/>
    <w:tmpl w:val="B9AEEB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204DE"/>
    <w:multiLevelType w:val="hybridMultilevel"/>
    <w:tmpl w:val="BBCE4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07E12"/>
    <w:multiLevelType w:val="hybridMultilevel"/>
    <w:tmpl w:val="6EB6BE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83380"/>
    <w:multiLevelType w:val="hybridMultilevel"/>
    <w:tmpl w:val="98B01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50627"/>
    <w:multiLevelType w:val="hybridMultilevel"/>
    <w:tmpl w:val="F7E84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7"/>
  </w:num>
  <w:num w:numId="11">
    <w:abstractNumId w:val="14"/>
  </w:num>
  <w:num w:numId="12">
    <w:abstractNumId w:val="11"/>
  </w:num>
  <w:num w:numId="13">
    <w:abstractNumId w:val="4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3F"/>
    <w:rsid w:val="00004127"/>
    <w:rsid w:val="0001041E"/>
    <w:rsid w:val="00040897"/>
    <w:rsid w:val="00062714"/>
    <w:rsid w:val="0006603E"/>
    <w:rsid w:val="00066E67"/>
    <w:rsid w:val="00072761"/>
    <w:rsid w:val="00087113"/>
    <w:rsid w:val="000A3984"/>
    <w:rsid w:val="000A6A8D"/>
    <w:rsid w:val="000C292C"/>
    <w:rsid w:val="000C4EE0"/>
    <w:rsid w:val="000E55F3"/>
    <w:rsid w:val="000F72E1"/>
    <w:rsid w:val="001077D8"/>
    <w:rsid w:val="0011615C"/>
    <w:rsid w:val="0011757D"/>
    <w:rsid w:val="00134DB6"/>
    <w:rsid w:val="00142907"/>
    <w:rsid w:val="00145E7C"/>
    <w:rsid w:val="001547BF"/>
    <w:rsid w:val="00154BD9"/>
    <w:rsid w:val="00170B59"/>
    <w:rsid w:val="001727B4"/>
    <w:rsid w:val="00181DB2"/>
    <w:rsid w:val="00190C4A"/>
    <w:rsid w:val="0019541A"/>
    <w:rsid w:val="001D0007"/>
    <w:rsid w:val="001D5C06"/>
    <w:rsid w:val="001E5C24"/>
    <w:rsid w:val="001E5FF2"/>
    <w:rsid w:val="001F574B"/>
    <w:rsid w:val="001F78EB"/>
    <w:rsid w:val="00201E75"/>
    <w:rsid w:val="00210685"/>
    <w:rsid w:val="002108CA"/>
    <w:rsid w:val="00211391"/>
    <w:rsid w:val="0021151B"/>
    <w:rsid w:val="00217AE4"/>
    <w:rsid w:val="00240C34"/>
    <w:rsid w:val="00243A86"/>
    <w:rsid w:val="002631A3"/>
    <w:rsid w:val="002639CD"/>
    <w:rsid w:val="002813C8"/>
    <w:rsid w:val="002822F3"/>
    <w:rsid w:val="00285034"/>
    <w:rsid w:val="00295819"/>
    <w:rsid w:val="002A06A2"/>
    <w:rsid w:val="002A32C8"/>
    <w:rsid w:val="002B357B"/>
    <w:rsid w:val="002B484F"/>
    <w:rsid w:val="002D1123"/>
    <w:rsid w:val="002D2110"/>
    <w:rsid w:val="002D6446"/>
    <w:rsid w:val="00307B99"/>
    <w:rsid w:val="00312DB1"/>
    <w:rsid w:val="00326279"/>
    <w:rsid w:val="00330E94"/>
    <w:rsid w:val="00330EBC"/>
    <w:rsid w:val="00334850"/>
    <w:rsid w:val="0033649B"/>
    <w:rsid w:val="00343903"/>
    <w:rsid w:val="003477C5"/>
    <w:rsid w:val="00365870"/>
    <w:rsid w:val="00367E37"/>
    <w:rsid w:val="00371721"/>
    <w:rsid w:val="00376219"/>
    <w:rsid w:val="003762D5"/>
    <w:rsid w:val="003776FB"/>
    <w:rsid w:val="00383726"/>
    <w:rsid w:val="00392943"/>
    <w:rsid w:val="003B3CB3"/>
    <w:rsid w:val="003B4144"/>
    <w:rsid w:val="003C242E"/>
    <w:rsid w:val="003C3459"/>
    <w:rsid w:val="003E2C09"/>
    <w:rsid w:val="003F2675"/>
    <w:rsid w:val="004151FE"/>
    <w:rsid w:val="00442CC2"/>
    <w:rsid w:val="00460747"/>
    <w:rsid w:val="0046134D"/>
    <w:rsid w:val="00477131"/>
    <w:rsid w:val="004809C8"/>
    <w:rsid w:val="00483BF7"/>
    <w:rsid w:val="00484EBE"/>
    <w:rsid w:val="00494177"/>
    <w:rsid w:val="004C1A43"/>
    <w:rsid w:val="004C2D23"/>
    <w:rsid w:val="004C3003"/>
    <w:rsid w:val="004D0BAF"/>
    <w:rsid w:val="004D5CFA"/>
    <w:rsid w:val="004D61FE"/>
    <w:rsid w:val="004D6499"/>
    <w:rsid w:val="004E0D04"/>
    <w:rsid w:val="004F5547"/>
    <w:rsid w:val="00502888"/>
    <w:rsid w:val="00504052"/>
    <w:rsid w:val="00535892"/>
    <w:rsid w:val="00536665"/>
    <w:rsid w:val="00540CC7"/>
    <w:rsid w:val="00544E3A"/>
    <w:rsid w:val="0055412B"/>
    <w:rsid w:val="00565B98"/>
    <w:rsid w:val="00571EDD"/>
    <w:rsid w:val="00584826"/>
    <w:rsid w:val="005A2CE6"/>
    <w:rsid w:val="005A7D73"/>
    <w:rsid w:val="005B171F"/>
    <w:rsid w:val="005B3907"/>
    <w:rsid w:val="005B71EA"/>
    <w:rsid w:val="005C5DBF"/>
    <w:rsid w:val="005C6BA4"/>
    <w:rsid w:val="005D2A3F"/>
    <w:rsid w:val="005D309C"/>
    <w:rsid w:val="005F2E34"/>
    <w:rsid w:val="005F6BC9"/>
    <w:rsid w:val="00601C5D"/>
    <w:rsid w:val="006038A0"/>
    <w:rsid w:val="006103E6"/>
    <w:rsid w:val="00611F3E"/>
    <w:rsid w:val="00612939"/>
    <w:rsid w:val="00612CAF"/>
    <w:rsid w:val="00621D27"/>
    <w:rsid w:val="00621F18"/>
    <w:rsid w:val="00627676"/>
    <w:rsid w:val="00632B6B"/>
    <w:rsid w:val="0064630A"/>
    <w:rsid w:val="00647A92"/>
    <w:rsid w:val="0066786A"/>
    <w:rsid w:val="0067273B"/>
    <w:rsid w:val="006810E7"/>
    <w:rsid w:val="00681213"/>
    <w:rsid w:val="00694430"/>
    <w:rsid w:val="00696A29"/>
    <w:rsid w:val="006A19E6"/>
    <w:rsid w:val="006A2DE5"/>
    <w:rsid w:val="006A7B7F"/>
    <w:rsid w:val="006B4709"/>
    <w:rsid w:val="006D6BFC"/>
    <w:rsid w:val="006D7377"/>
    <w:rsid w:val="006D7AB4"/>
    <w:rsid w:val="006E0B16"/>
    <w:rsid w:val="006F7E49"/>
    <w:rsid w:val="00701CF0"/>
    <w:rsid w:val="007138E0"/>
    <w:rsid w:val="007155D0"/>
    <w:rsid w:val="00730DD9"/>
    <w:rsid w:val="007A00CE"/>
    <w:rsid w:val="007A4F42"/>
    <w:rsid w:val="007A5560"/>
    <w:rsid w:val="007B19D4"/>
    <w:rsid w:val="007D0FB1"/>
    <w:rsid w:val="007D20A9"/>
    <w:rsid w:val="007D4F64"/>
    <w:rsid w:val="007E44AA"/>
    <w:rsid w:val="0080322F"/>
    <w:rsid w:val="008105A6"/>
    <w:rsid w:val="00812983"/>
    <w:rsid w:val="00816AD6"/>
    <w:rsid w:val="008210FA"/>
    <w:rsid w:val="008211FE"/>
    <w:rsid w:val="00846B71"/>
    <w:rsid w:val="008508D9"/>
    <w:rsid w:val="008518FD"/>
    <w:rsid w:val="00852D41"/>
    <w:rsid w:val="00862114"/>
    <w:rsid w:val="008646DF"/>
    <w:rsid w:val="008763DB"/>
    <w:rsid w:val="00876E56"/>
    <w:rsid w:val="00877EBB"/>
    <w:rsid w:val="008924A3"/>
    <w:rsid w:val="008942A2"/>
    <w:rsid w:val="00896EE5"/>
    <w:rsid w:val="00897792"/>
    <w:rsid w:val="008A201A"/>
    <w:rsid w:val="008A42D0"/>
    <w:rsid w:val="008B365C"/>
    <w:rsid w:val="008B4FAF"/>
    <w:rsid w:val="008C3E52"/>
    <w:rsid w:val="008E6FC8"/>
    <w:rsid w:val="008E7476"/>
    <w:rsid w:val="008F0351"/>
    <w:rsid w:val="008F0DA6"/>
    <w:rsid w:val="008F1C80"/>
    <w:rsid w:val="008F765D"/>
    <w:rsid w:val="009016E3"/>
    <w:rsid w:val="009043A1"/>
    <w:rsid w:val="00905221"/>
    <w:rsid w:val="009173EC"/>
    <w:rsid w:val="00917553"/>
    <w:rsid w:val="00923CC4"/>
    <w:rsid w:val="00926A95"/>
    <w:rsid w:val="0093464E"/>
    <w:rsid w:val="0093642C"/>
    <w:rsid w:val="00941EF7"/>
    <w:rsid w:val="00947724"/>
    <w:rsid w:val="009565FC"/>
    <w:rsid w:val="009644EF"/>
    <w:rsid w:val="0096470E"/>
    <w:rsid w:val="009805B1"/>
    <w:rsid w:val="00995059"/>
    <w:rsid w:val="009A4865"/>
    <w:rsid w:val="009B202E"/>
    <w:rsid w:val="009B2653"/>
    <w:rsid w:val="009C35AE"/>
    <w:rsid w:val="009C4CE2"/>
    <w:rsid w:val="009E4648"/>
    <w:rsid w:val="009F19BF"/>
    <w:rsid w:val="009F1E11"/>
    <w:rsid w:val="009F6B2E"/>
    <w:rsid w:val="00A04059"/>
    <w:rsid w:val="00A14391"/>
    <w:rsid w:val="00A21152"/>
    <w:rsid w:val="00A31769"/>
    <w:rsid w:val="00A37BD7"/>
    <w:rsid w:val="00A50AF6"/>
    <w:rsid w:val="00A82ED5"/>
    <w:rsid w:val="00A862F4"/>
    <w:rsid w:val="00A8750E"/>
    <w:rsid w:val="00A970AB"/>
    <w:rsid w:val="00AA0F67"/>
    <w:rsid w:val="00AA598A"/>
    <w:rsid w:val="00AB3197"/>
    <w:rsid w:val="00AC00E7"/>
    <w:rsid w:val="00AC2AAB"/>
    <w:rsid w:val="00AD5211"/>
    <w:rsid w:val="00AE0091"/>
    <w:rsid w:val="00B14F73"/>
    <w:rsid w:val="00B20A47"/>
    <w:rsid w:val="00B23785"/>
    <w:rsid w:val="00B237DD"/>
    <w:rsid w:val="00B35165"/>
    <w:rsid w:val="00B418EC"/>
    <w:rsid w:val="00B43CAF"/>
    <w:rsid w:val="00B602CD"/>
    <w:rsid w:val="00B6443F"/>
    <w:rsid w:val="00B67D4B"/>
    <w:rsid w:val="00B729AE"/>
    <w:rsid w:val="00B762ED"/>
    <w:rsid w:val="00B826F7"/>
    <w:rsid w:val="00B83120"/>
    <w:rsid w:val="00B904B2"/>
    <w:rsid w:val="00BA2C5E"/>
    <w:rsid w:val="00BC26CF"/>
    <w:rsid w:val="00BE2676"/>
    <w:rsid w:val="00BE4DAD"/>
    <w:rsid w:val="00BE7CD6"/>
    <w:rsid w:val="00BF5B0A"/>
    <w:rsid w:val="00BF5CB5"/>
    <w:rsid w:val="00C00B5F"/>
    <w:rsid w:val="00C06FD8"/>
    <w:rsid w:val="00C1415B"/>
    <w:rsid w:val="00C22D99"/>
    <w:rsid w:val="00C35671"/>
    <w:rsid w:val="00C413F8"/>
    <w:rsid w:val="00C507F6"/>
    <w:rsid w:val="00C52047"/>
    <w:rsid w:val="00C562E3"/>
    <w:rsid w:val="00C62B69"/>
    <w:rsid w:val="00C63106"/>
    <w:rsid w:val="00C707BD"/>
    <w:rsid w:val="00C70874"/>
    <w:rsid w:val="00C77092"/>
    <w:rsid w:val="00CA7C19"/>
    <w:rsid w:val="00CB025F"/>
    <w:rsid w:val="00CB0F24"/>
    <w:rsid w:val="00CB701A"/>
    <w:rsid w:val="00CB7B92"/>
    <w:rsid w:val="00CB7E13"/>
    <w:rsid w:val="00CC0781"/>
    <w:rsid w:val="00CE62C7"/>
    <w:rsid w:val="00CE62F9"/>
    <w:rsid w:val="00D103EB"/>
    <w:rsid w:val="00D10FD9"/>
    <w:rsid w:val="00D406AC"/>
    <w:rsid w:val="00D454DB"/>
    <w:rsid w:val="00D72584"/>
    <w:rsid w:val="00D750D0"/>
    <w:rsid w:val="00D752B3"/>
    <w:rsid w:val="00D75AB5"/>
    <w:rsid w:val="00DC3EC6"/>
    <w:rsid w:val="00DE5214"/>
    <w:rsid w:val="00DE5BC8"/>
    <w:rsid w:val="00DF5B94"/>
    <w:rsid w:val="00E14624"/>
    <w:rsid w:val="00E23D76"/>
    <w:rsid w:val="00E25228"/>
    <w:rsid w:val="00E32FEC"/>
    <w:rsid w:val="00E335B6"/>
    <w:rsid w:val="00E37E60"/>
    <w:rsid w:val="00E41501"/>
    <w:rsid w:val="00E45AF8"/>
    <w:rsid w:val="00E651A5"/>
    <w:rsid w:val="00E73D93"/>
    <w:rsid w:val="00E74A69"/>
    <w:rsid w:val="00EA1576"/>
    <w:rsid w:val="00EA7D0C"/>
    <w:rsid w:val="00EA7DDC"/>
    <w:rsid w:val="00EC0F2E"/>
    <w:rsid w:val="00EC4C78"/>
    <w:rsid w:val="00EC56A6"/>
    <w:rsid w:val="00F0558A"/>
    <w:rsid w:val="00F06D2A"/>
    <w:rsid w:val="00F075D6"/>
    <w:rsid w:val="00F16151"/>
    <w:rsid w:val="00F21170"/>
    <w:rsid w:val="00F21D7F"/>
    <w:rsid w:val="00F255B3"/>
    <w:rsid w:val="00F30AAD"/>
    <w:rsid w:val="00F52CAE"/>
    <w:rsid w:val="00F559BD"/>
    <w:rsid w:val="00F66738"/>
    <w:rsid w:val="00FA7E0C"/>
    <w:rsid w:val="00FB0082"/>
    <w:rsid w:val="00FD6316"/>
    <w:rsid w:val="00FE7542"/>
    <w:rsid w:val="15641784"/>
    <w:rsid w:val="204DBF99"/>
    <w:rsid w:val="3DDCA000"/>
    <w:rsid w:val="4619F736"/>
    <w:rsid w:val="5D65829A"/>
    <w:rsid w:val="729AA3F4"/>
    <w:rsid w:val="7B4A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500D"/>
  <w15:chartTrackingRefBased/>
  <w15:docId w15:val="{AA0558F4-B875-42E8-9DF3-37A6A94B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72584"/>
    <w:pPr>
      <w:spacing w:after="200" w:line="276" w:lineRule="auto"/>
    </w:pPr>
    <w:rPr>
      <w:rFonts w:ascii="Calibri" w:eastAsia="Calibri" w:hAnsi="Calibri" w:cs="Calibri"/>
      <w:color w:val="000000"/>
      <w:lang w:val="hr-HR" w:eastAsia="hr-HR"/>
    </w:rPr>
  </w:style>
  <w:style w:type="paragraph" w:styleId="Odlomakpopisa">
    <w:name w:val="List Paragraph"/>
    <w:basedOn w:val="Normal"/>
    <w:uiPriority w:val="34"/>
    <w:qFormat/>
    <w:rsid w:val="005C5D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15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F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6F7E49"/>
  </w:style>
  <w:style w:type="character" w:customStyle="1" w:styleId="eop">
    <w:name w:val="eop"/>
    <w:basedOn w:val="Zadanifontodlomka"/>
    <w:rsid w:val="006F7E49"/>
  </w:style>
  <w:style w:type="paragraph" w:customStyle="1" w:styleId="Default">
    <w:name w:val="Default"/>
    <w:rsid w:val="00CB7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365C"/>
  </w:style>
  <w:style w:type="paragraph" w:styleId="Podnoje">
    <w:name w:val="footer"/>
    <w:basedOn w:val="Normal"/>
    <w:link w:val="Podno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photos/christ-jesus-religion-mosaic-898330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8BB1D-4068-40AA-95E1-D0442632D2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6A3D32-B5CD-4921-A0EF-E8258BE18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BD9F9-45FF-4714-BE8D-6AC0F43352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Sonja Rupčić-Petelinc</cp:lastModifiedBy>
  <cp:revision>2</cp:revision>
  <dcterms:created xsi:type="dcterms:W3CDTF">2021-09-05T17:41:00Z</dcterms:created>
  <dcterms:modified xsi:type="dcterms:W3CDTF">2021-09-05T17:41:00Z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